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6E7D2" w14:textId="7B3D1EE4" w:rsidR="00774167" w:rsidRPr="003042A3" w:rsidRDefault="00774167" w:rsidP="00774167">
      <w:pPr>
        <w:jc w:val="center"/>
      </w:pPr>
      <w:r w:rsidRPr="003042A3">
        <w:rPr>
          <w:b/>
        </w:rPr>
        <w:t xml:space="preserve">Priemiestinių autobusų eismo tvarkaraštis </w:t>
      </w:r>
      <w:r w:rsidRPr="003042A3">
        <w:t>202</w:t>
      </w:r>
      <w:r w:rsidR="00590D2A" w:rsidRPr="003042A3">
        <w:t>4</w:t>
      </w:r>
      <w:r w:rsidRPr="003042A3">
        <w:t xml:space="preserve"> m. </w:t>
      </w:r>
      <w:r w:rsidR="00B32EF3" w:rsidRPr="003042A3">
        <w:t>nuo rugsėjo mėn.</w:t>
      </w:r>
      <w:r w:rsidRPr="003042A3">
        <w:t xml:space="preserve">        </w:t>
      </w:r>
    </w:p>
    <w:p w14:paraId="02038D68" w14:textId="371BB74B" w:rsidR="00B32EF3" w:rsidRPr="003042A3" w:rsidRDefault="00B32EF3" w:rsidP="00774167">
      <w:pPr>
        <w:jc w:val="center"/>
        <w:rPr>
          <w:b/>
        </w:rPr>
      </w:pPr>
      <w:r w:rsidRPr="003042A3">
        <w:t>(Mokslo metų laikotarpiu)</w:t>
      </w:r>
    </w:p>
    <w:tbl>
      <w:tblPr>
        <w:tblpPr w:leftFromText="180" w:rightFromText="180" w:vertAnchor="page" w:horzAnchor="margin" w:tblpXSpec="center" w:tblpY="1216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5"/>
        <w:gridCol w:w="7796"/>
      </w:tblGrid>
      <w:tr w:rsidR="00774167" w:rsidRPr="003042A3" w14:paraId="11677ED0" w14:textId="77777777" w:rsidTr="00483ED3">
        <w:trPr>
          <w:trHeight w:val="536"/>
        </w:trPr>
        <w:tc>
          <w:tcPr>
            <w:tcW w:w="704" w:type="dxa"/>
          </w:tcPr>
          <w:p w14:paraId="14C80B74" w14:textId="77777777" w:rsidR="00774167" w:rsidRPr="003042A3" w:rsidRDefault="00774167" w:rsidP="00F973D1">
            <w:pPr>
              <w:jc w:val="center"/>
              <w:rPr>
                <w:b/>
                <w:bCs/>
              </w:rPr>
            </w:pPr>
            <w:r w:rsidRPr="003042A3">
              <w:rPr>
                <w:b/>
                <w:bCs/>
              </w:rPr>
              <w:t>Eil. Nr.</w:t>
            </w:r>
          </w:p>
        </w:tc>
        <w:tc>
          <w:tcPr>
            <w:tcW w:w="5245" w:type="dxa"/>
            <w:shd w:val="clear" w:color="auto" w:fill="auto"/>
          </w:tcPr>
          <w:p w14:paraId="596C2267" w14:textId="58017653" w:rsidR="00774167" w:rsidRPr="003042A3" w:rsidRDefault="00774167" w:rsidP="00F973D1">
            <w:pPr>
              <w:jc w:val="center"/>
              <w:rPr>
                <w:b/>
                <w:bCs/>
              </w:rPr>
            </w:pPr>
            <w:hyperlink r:id="rId5" w:anchor="alytaus/map" w:history="1">
              <w:r w:rsidRPr="003042A3">
                <w:rPr>
                  <w:rStyle w:val="Hipersaitas"/>
                  <w:b/>
                  <w:bCs/>
                </w:rPr>
                <w:t>Maršrutas</w:t>
              </w:r>
            </w:hyperlink>
          </w:p>
        </w:tc>
        <w:tc>
          <w:tcPr>
            <w:tcW w:w="7796" w:type="dxa"/>
          </w:tcPr>
          <w:p w14:paraId="2470AB47" w14:textId="77777777" w:rsidR="00774167" w:rsidRPr="003042A3" w:rsidRDefault="00774167" w:rsidP="00F973D1">
            <w:pPr>
              <w:rPr>
                <w:b/>
                <w:bCs/>
              </w:rPr>
            </w:pPr>
            <w:r w:rsidRPr="003042A3">
              <w:rPr>
                <w:b/>
                <w:bCs/>
              </w:rPr>
              <w:t xml:space="preserve">Išvykimo iš Alytaus laikai </w:t>
            </w:r>
          </w:p>
        </w:tc>
      </w:tr>
      <w:tr w:rsidR="00774167" w:rsidRPr="003042A3" w14:paraId="4D218818" w14:textId="77777777" w:rsidTr="00F81827">
        <w:trPr>
          <w:trHeight w:val="286"/>
        </w:trPr>
        <w:tc>
          <w:tcPr>
            <w:tcW w:w="704" w:type="dxa"/>
          </w:tcPr>
          <w:p w14:paraId="4A78B7FF" w14:textId="77777777" w:rsidR="00774167" w:rsidRPr="003042A3" w:rsidRDefault="00774167" w:rsidP="00F973D1">
            <w:pPr>
              <w:jc w:val="center"/>
            </w:pPr>
            <w:r w:rsidRPr="003042A3">
              <w:t>1.</w:t>
            </w:r>
          </w:p>
        </w:tc>
        <w:tc>
          <w:tcPr>
            <w:tcW w:w="5245" w:type="dxa"/>
            <w:shd w:val="clear" w:color="auto" w:fill="E2EFD9" w:themeFill="accent6" w:themeFillTint="33"/>
          </w:tcPr>
          <w:p w14:paraId="14378197" w14:textId="00044B62" w:rsidR="00774167" w:rsidRPr="003042A3" w:rsidRDefault="00774167" w:rsidP="00F973D1">
            <w:hyperlink r:id="rId6" w:anchor="bus/m1/a-b/110001/1/map" w:history="1">
              <w:r w:rsidRPr="003042A3">
                <w:rPr>
                  <w:rStyle w:val="Hipersaitas"/>
                </w:rPr>
                <w:t>M1</w:t>
              </w:r>
            </w:hyperlink>
            <w:r w:rsidRPr="003042A3">
              <w:t xml:space="preserve"> Alytus–Geniai</w:t>
            </w:r>
          </w:p>
        </w:tc>
        <w:tc>
          <w:tcPr>
            <w:tcW w:w="7796" w:type="dxa"/>
            <w:shd w:val="clear" w:color="auto" w:fill="E2EFD9" w:themeFill="accent6" w:themeFillTint="33"/>
          </w:tcPr>
          <w:p w14:paraId="30732A10" w14:textId="4691528F" w:rsidR="00774167" w:rsidRPr="003042A3" w:rsidRDefault="00774167" w:rsidP="00F973D1">
            <w:pPr>
              <w:tabs>
                <w:tab w:val="left" w:pos="3975"/>
              </w:tabs>
            </w:pPr>
            <w:hyperlink r:id="rId7" w:anchor="bus/m1/a-b/110001/1/map" w:history="1">
              <w:r w:rsidRPr="003042A3">
                <w:rPr>
                  <w:rStyle w:val="Hipersaitas"/>
                </w:rPr>
                <w:t>14.55</w:t>
              </w:r>
            </w:hyperlink>
            <w:r w:rsidRPr="003042A3">
              <w:t xml:space="preserve"> dd</w:t>
            </w:r>
            <w:r w:rsidR="00ED39C0" w:rsidRPr="003042A3">
              <w:t xml:space="preserve"> </w:t>
            </w:r>
            <w:r w:rsidRPr="003042A3">
              <w:t>mm</w:t>
            </w:r>
            <w:r w:rsidRPr="003042A3">
              <w:tab/>
              <w:t xml:space="preserve">      </w:t>
            </w:r>
          </w:p>
        </w:tc>
      </w:tr>
      <w:tr w:rsidR="00774167" w:rsidRPr="003042A3" w14:paraId="7E41B2C5" w14:textId="77777777" w:rsidTr="00483ED3">
        <w:trPr>
          <w:trHeight w:val="271"/>
        </w:trPr>
        <w:tc>
          <w:tcPr>
            <w:tcW w:w="704" w:type="dxa"/>
          </w:tcPr>
          <w:p w14:paraId="1A6EEA38" w14:textId="77777777" w:rsidR="00774167" w:rsidRPr="003042A3" w:rsidRDefault="00774167" w:rsidP="00F973D1">
            <w:pPr>
              <w:jc w:val="center"/>
            </w:pPr>
            <w:r w:rsidRPr="003042A3">
              <w:t>2.</w:t>
            </w:r>
          </w:p>
        </w:tc>
        <w:tc>
          <w:tcPr>
            <w:tcW w:w="5245" w:type="dxa"/>
            <w:shd w:val="clear" w:color="auto" w:fill="auto"/>
          </w:tcPr>
          <w:p w14:paraId="2C1C3698" w14:textId="622166A4" w:rsidR="00774167" w:rsidRPr="003042A3" w:rsidRDefault="00774167" w:rsidP="00F973D1">
            <w:hyperlink r:id="rId8" w:anchor="bus/m2/a-b/110001/map" w:history="1">
              <w:r w:rsidRPr="003042A3">
                <w:rPr>
                  <w:rStyle w:val="Hipersaitas"/>
                </w:rPr>
                <w:t>M2</w:t>
              </w:r>
            </w:hyperlink>
            <w:r w:rsidRPr="003042A3">
              <w:t xml:space="preserve"> Alytus–Ūdrija–Krokialaukis</w:t>
            </w:r>
          </w:p>
        </w:tc>
        <w:tc>
          <w:tcPr>
            <w:tcW w:w="7796" w:type="dxa"/>
            <w:shd w:val="clear" w:color="auto" w:fill="auto"/>
          </w:tcPr>
          <w:p w14:paraId="51672D4D" w14:textId="564D73D1" w:rsidR="00774167" w:rsidRPr="003042A3" w:rsidRDefault="00774167" w:rsidP="00F973D1">
            <w:hyperlink r:id="rId9" w:anchor="bus/m2/a-b/110001/1/map" w:history="1">
              <w:r w:rsidRPr="003042A3">
                <w:rPr>
                  <w:rStyle w:val="Hipersaitas"/>
                </w:rPr>
                <w:t>6.25</w:t>
              </w:r>
            </w:hyperlink>
            <w:r w:rsidRPr="003042A3">
              <w:t xml:space="preserve"> dd</w:t>
            </w:r>
            <w:r w:rsidR="00ED39C0" w:rsidRPr="003042A3">
              <w:t xml:space="preserve"> </w:t>
            </w:r>
            <w:r w:rsidRPr="003042A3">
              <w:t xml:space="preserve">mm </w:t>
            </w:r>
            <w:r w:rsidR="00ED39C0" w:rsidRPr="003042A3">
              <w:t xml:space="preserve">iki </w:t>
            </w:r>
            <w:r w:rsidRPr="003042A3">
              <w:t>Krokialauki</w:t>
            </w:r>
            <w:r w:rsidR="00ED39C0" w:rsidRPr="003042A3">
              <w:t xml:space="preserve">o, </w:t>
            </w:r>
            <w:hyperlink r:id="rId10" w:anchor="bus/m2/a-b1/110001/1/map" w:history="1">
              <w:r w:rsidRPr="003042A3">
                <w:rPr>
                  <w:rStyle w:val="Hipersaitas"/>
                </w:rPr>
                <w:t>15.25</w:t>
              </w:r>
            </w:hyperlink>
            <w:r w:rsidRPr="003042A3">
              <w:t xml:space="preserve"> dd</w:t>
            </w:r>
            <w:r w:rsidR="00ED39C0" w:rsidRPr="003042A3">
              <w:t xml:space="preserve"> </w:t>
            </w:r>
            <w:r w:rsidRPr="003042A3">
              <w:t xml:space="preserve">mm </w:t>
            </w:r>
            <w:r w:rsidR="00ED39C0" w:rsidRPr="003042A3">
              <w:t xml:space="preserve">iki </w:t>
            </w:r>
            <w:r w:rsidRPr="003042A3">
              <w:t>Ūdrij</w:t>
            </w:r>
            <w:r w:rsidR="00ED39C0" w:rsidRPr="003042A3">
              <w:t>os</w:t>
            </w:r>
            <w:r w:rsidRPr="003042A3">
              <w:t xml:space="preserve">       </w:t>
            </w:r>
          </w:p>
        </w:tc>
      </w:tr>
      <w:tr w:rsidR="00774167" w:rsidRPr="003042A3" w14:paraId="30C66911" w14:textId="77777777" w:rsidTr="00483ED3">
        <w:trPr>
          <w:trHeight w:val="271"/>
        </w:trPr>
        <w:tc>
          <w:tcPr>
            <w:tcW w:w="704" w:type="dxa"/>
          </w:tcPr>
          <w:p w14:paraId="39741A91" w14:textId="77777777" w:rsidR="00774167" w:rsidRPr="003042A3" w:rsidRDefault="00774167" w:rsidP="00F973D1">
            <w:pPr>
              <w:jc w:val="center"/>
            </w:pPr>
            <w:r w:rsidRPr="003042A3">
              <w:t>3.</w:t>
            </w:r>
          </w:p>
        </w:tc>
        <w:tc>
          <w:tcPr>
            <w:tcW w:w="5245" w:type="dxa"/>
            <w:shd w:val="clear" w:color="auto" w:fill="auto"/>
          </w:tcPr>
          <w:p w14:paraId="362BEED7" w14:textId="5AC0044E" w:rsidR="00774167" w:rsidRPr="003042A3" w:rsidRDefault="00774167" w:rsidP="00F973D1">
            <w:hyperlink r:id="rId11" w:anchor="bus/m3/a-b/map" w:history="1">
              <w:r w:rsidRPr="003042A3">
                <w:rPr>
                  <w:rStyle w:val="Hipersaitas"/>
                </w:rPr>
                <w:t>M3</w:t>
              </w:r>
            </w:hyperlink>
            <w:r w:rsidRPr="003042A3">
              <w:t xml:space="preserve"> Alytus–Punios girininkija</w:t>
            </w:r>
          </w:p>
        </w:tc>
        <w:tc>
          <w:tcPr>
            <w:tcW w:w="7796" w:type="dxa"/>
            <w:shd w:val="clear" w:color="auto" w:fill="auto"/>
          </w:tcPr>
          <w:p w14:paraId="4E76707E" w14:textId="469AADE2" w:rsidR="00774167" w:rsidRPr="003042A3" w:rsidRDefault="00774167" w:rsidP="00F973D1">
            <w:hyperlink r:id="rId12" w:anchor="bus/m3/a-b/110001/1/map" w:history="1">
              <w:r w:rsidRPr="003042A3">
                <w:rPr>
                  <w:rStyle w:val="Hipersaitas"/>
                </w:rPr>
                <w:t>6.35</w:t>
              </w:r>
            </w:hyperlink>
            <w:r w:rsidRPr="003042A3">
              <w:t xml:space="preserve"> dd</w:t>
            </w:r>
            <w:r w:rsidR="00846B61" w:rsidRPr="003042A3">
              <w:t xml:space="preserve"> </w:t>
            </w:r>
            <w:r w:rsidRPr="003042A3">
              <w:t>14.50 dd</w:t>
            </w:r>
            <w:r w:rsidR="00ED39C0" w:rsidRPr="003042A3">
              <w:t xml:space="preserve"> </w:t>
            </w:r>
            <w:r w:rsidRPr="003042A3">
              <w:t>mm</w:t>
            </w:r>
            <w:r w:rsidR="00846B61" w:rsidRPr="003042A3">
              <w:t xml:space="preserve"> </w:t>
            </w:r>
            <w:hyperlink r:id="rId13" w:anchor="bus/m3/a-b/110001/3/map" w:history="1">
              <w:r w:rsidRPr="003042A3">
                <w:rPr>
                  <w:rStyle w:val="Hipersaitas"/>
                </w:rPr>
                <w:t>17.35</w:t>
              </w:r>
            </w:hyperlink>
            <w:r w:rsidRPr="003042A3">
              <w:t xml:space="preserve"> dd</w:t>
            </w:r>
          </w:p>
        </w:tc>
      </w:tr>
      <w:tr w:rsidR="00774167" w:rsidRPr="003042A3" w14:paraId="6061BA53" w14:textId="77777777" w:rsidTr="00483ED3">
        <w:trPr>
          <w:trHeight w:val="271"/>
        </w:trPr>
        <w:tc>
          <w:tcPr>
            <w:tcW w:w="704" w:type="dxa"/>
          </w:tcPr>
          <w:p w14:paraId="46B97C1B" w14:textId="77777777" w:rsidR="00774167" w:rsidRPr="003042A3" w:rsidRDefault="00774167" w:rsidP="00F973D1">
            <w:pPr>
              <w:jc w:val="center"/>
            </w:pPr>
            <w:r w:rsidRPr="003042A3">
              <w:t>4.</w:t>
            </w:r>
          </w:p>
        </w:tc>
        <w:tc>
          <w:tcPr>
            <w:tcW w:w="5245" w:type="dxa"/>
            <w:shd w:val="clear" w:color="auto" w:fill="auto"/>
          </w:tcPr>
          <w:p w14:paraId="54DAE3DC" w14:textId="4FB60545" w:rsidR="00774167" w:rsidRPr="003042A3" w:rsidRDefault="00774167" w:rsidP="00F973D1">
            <w:hyperlink r:id="rId14" w:anchor="bus/m4/a-b/map" w:history="1">
              <w:r w:rsidRPr="003042A3">
                <w:rPr>
                  <w:rStyle w:val="Hipersaitas"/>
                </w:rPr>
                <w:t>M4</w:t>
              </w:r>
            </w:hyperlink>
            <w:r w:rsidRPr="003042A3">
              <w:t xml:space="preserve"> Alytus–Pivašiūnai per Junčionis</w:t>
            </w:r>
          </w:p>
        </w:tc>
        <w:tc>
          <w:tcPr>
            <w:tcW w:w="7796" w:type="dxa"/>
            <w:shd w:val="clear" w:color="auto" w:fill="auto"/>
          </w:tcPr>
          <w:p w14:paraId="6C6456C5" w14:textId="772E8630" w:rsidR="00774167" w:rsidRPr="003042A3" w:rsidRDefault="00846B61" w:rsidP="00F973D1">
            <w:hyperlink r:id="rId15" w:anchor="bus/m4/a-b/110001/1/map" w:history="1">
              <w:r w:rsidRPr="003042A3">
                <w:rPr>
                  <w:rStyle w:val="Hipersaitas"/>
                </w:rPr>
                <w:t>6.10</w:t>
              </w:r>
            </w:hyperlink>
            <w:r w:rsidRPr="003042A3">
              <w:rPr>
                <w:b/>
                <w:bCs/>
              </w:rPr>
              <w:t xml:space="preserve"> </w:t>
            </w:r>
            <w:r w:rsidR="00774167" w:rsidRPr="003042A3">
              <w:t>dd</w:t>
            </w:r>
            <w:r w:rsidRPr="003042A3">
              <w:t xml:space="preserve"> </w:t>
            </w:r>
            <w:hyperlink r:id="rId16" w:anchor="bus/m4/a-b/110001/2/map" w:history="1">
              <w:r w:rsidRPr="003042A3">
                <w:rPr>
                  <w:rStyle w:val="Hipersaitas"/>
                </w:rPr>
                <w:t>14.00</w:t>
              </w:r>
            </w:hyperlink>
            <w:r w:rsidRPr="003042A3">
              <w:rPr>
                <w:b/>
                <w:bCs/>
              </w:rPr>
              <w:t xml:space="preserve"> </w:t>
            </w:r>
            <w:r w:rsidRPr="003042A3">
              <w:t xml:space="preserve">dd </w:t>
            </w:r>
            <w:hyperlink r:id="rId17" w:anchor="bus/m4/a-b/110001/3/map" w:history="1">
              <w:r w:rsidRPr="00742D2D">
                <w:rPr>
                  <w:rStyle w:val="Hipersaitas"/>
                </w:rPr>
                <w:t>17.50</w:t>
              </w:r>
            </w:hyperlink>
            <w:r w:rsidRPr="003042A3">
              <w:t xml:space="preserve"> dd</w:t>
            </w:r>
          </w:p>
        </w:tc>
      </w:tr>
      <w:tr w:rsidR="00774167" w:rsidRPr="003042A3" w14:paraId="392BB53D" w14:textId="77777777" w:rsidTr="00483ED3">
        <w:trPr>
          <w:trHeight w:val="271"/>
        </w:trPr>
        <w:tc>
          <w:tcPr>
            <w:tcW w:w="704" w:type="dxa"/>
          </w:tcPr>
          <w:p w14:paraId="2035FE9C" w14:textId="77777777" w:rsidR="00774167" w:rsidRPr="003042A3" w:rsidRDefault="00774167" w:rsidP="00F973D1">
            <w:pPr>
              <w:jc w:val="center"/>
            </w:pPr>
            <w:r w:rsidRPr="003042A3">
              <w:t>5.</w:t>
            </w:r>
          </w:p>
        </w:tc>
        <w:tc>
          <w:tcPr>
            <w:tcW w:w="5245" w:type="dxa"/>
            <w:shd w:val="clear" w:color="auto" w:fill="auto"/>
          </w:tcPr>
          <w:p w14:paraId="52757532" w14:textId="4F7CAD1E" w:rsidR="00774167" w:rsidRPr="003042A3" w:rsidRDefault="00774167" w:rsidP="00F973D1">
            <w:hyperlink r:id="rId18" w:anchor="bus/m5/a-b/map" w:history="1">
              <w:r w:rsidRPr="003042A3">
                <w:rPr>
                  <w:rStyle w:val="Hipersaitas"/>
                </w:rPr>
                <w:t>M5</w:t>
              </w:r>
            </w:hyperlink>
            <w:r w:rsidRPr="003042A3">
              <w:t xml:space="preserve"> Alytus–Ilgai per Venciūnus, Alovę</w:t>
            </w:r>
          </w:p>
        </w:tc>
        <w:tc>
          <w:tcPr>
            <w:tcW w:w="7796" w:type="dxa"/>
            <w:shd w:val="clear" w:color="auto" w:fill="auto"/>
          </w:tcPr>
          <w:p w14:paraId="7F1DE6C9" w14:textId="3160CDCF" w:rsidR="00774167" w:rsidRPr="003042A3" w:rsidRDefault="00774167" w:rsidP="00F973D1">
            <w:hyperlink r:id="rId19" w:anchor="bus/m5/a-b/110001/1/map" w:history="1">
              <w:r w:rsidRPr="003042A3">
                <w:rPr>
                  <w:rStyle w:val="Hipersaitas"/>
                </w:rPr>
                <w:t>5.55</w:t>
              </w:r>
            </w:hyperlink>
            <w:r w:rsidRPr="003042A3">
              <w:t xml:space="preserve"> dd 15.20 dd </w:t>
            </w:r>
            <w:r w:rsidR="002C78D3" w:rsidRPr="003042A3">
              <w:t>mm</w:t>
            </w:r>
            <w:r w:rsidRPr="003042A3">
              <w:t xml:space="preserve"> </w:t>
            </w:r>
            <w:r w:rsidR="00B32EF3" w:rsidRPr="003042A3">
              <w:t xml:space="preserve">(vasarą 13.20 dd) </w:t>
            </w:r>
            <w:hyperlink r:id="rId20" w:anchor="bus/m5/a-b1/110001/1/map" w:history="1">
              <w:r w:rsidRPr="003042A3">
                <w:rPr>
                  <w:rStyle w:val="Hipersaitas"/>
                </w:rPr>
                <w:t>17.35</w:t>
              </w:r>
            </w:hyperlink>
            <w:r w:rsidRPr="003042A3">
              <w:t xml:space="preserve"> dd</w:t>
            </w:r>
          </w:p>
        </w:tc>
      </w:tr>
      <w:tr w:rsidR="00774167" w:rsidRPr="003042A3" w14:paraId="47214E1F" w14:textId="77777777" w:rsidTr="00483ED3">
        <w:trPr>
          <w:trHeight w:val="271"/>
        </w:trPr>
        <w:tc>
          <w:tcPr>
            <w:tcW w:w="704" w:type="dxa"/>
          </w:tcPr>
          <w:p w14:paraId="5CD4C7B0" w14:textId="77777777" w:rsidR="00774167" w:rsidRPr="003042A3" w:rsidRDefault="00774167" w:rsidP="00F973D1">
            <w:pPr>
              <w:jc w:val="center"/>
            </w:pPr>
            <w:r w:rsidRPr="003042A3">
              <w:t>6.</w:t>
            </w:r>
          </w:p>
        </w:tc>
        <w:tc>
          <w:tcPr>
            <w:tcW w:w="5245" w:type="dxa"/>
            <w:shd w:val="clear" w:color="auto" w:fill="auto"/>
          </w:tcPr>
          <w:p w14:paraId="69FDA5AB" w14:textId="3377CBF7" w:rsidR="00774167" w:rsidRPr="003042A3" w:rsidRDefault="00774167" w:rsidP="00F973D1">
            <w:hyperlink r:id="rId21" w:anchor="bus/m6/a-b/map" w:history="1">
              <w:r w:rsidRPr="003042A3">
                <w:rPr>
                  <w:rStyle w:val="Hipersaitas"/>
                </w:rPr>
                <w:t>M6</w:t>
              </w:r>
            </w:hyperlink>
            <w:r w:rsidRPr="003042A3">
              <w:t xml:space="preserve"> Alytus–Pivašiūnai per Daugus</w:t>
            </w:r>
          </w:p>
        </w:tc>
        <w:tc>
          <w:tcPr>
            <w:tcW w:w="7796" w:type="dxa"/>
            <w:shd w:val="clear" w:color="auto" w:fill="auto"/>
          </w:tcPr>
          <w:p w14:paraId="42C97F31" w14:textId="33B1D3C0" w:rsidR="00774167" w:rsidRPr="003042A3" w:rsidRDefault="00774167" w:rsidP="00F973D1">
            <w:hyperlink r:id="rId22" w:anchor="bus/m6/a-b/110001/5/map" w:history="1">
              <w:r w:rsidRPr="003042A3">
                <w:rPr>
                  <w:rStyle w:val="Hipersaitas"/>
                </w:rPr>
                <w:t>5.40</w:t>
              </w:r>
            </w:hyperlink>
            <w:r w:rsidRPr="003042A3">
              <w:t xml:space="preserve"> dd </w:t>
            </w:r>
            <w:hyperlink r:id="rId23" w:anchor="bus/m6/a-c-b/110001/1/map" w:history="1">
              <w:r w:rsidRPr="003042A3">
                <w:rPr>
                  <w:rStyle w:val="Hipersaitas"/>
                </w:rPr>
                <w:t>13.00</w:t>
              </w:r>
            </w:hyperlink>
            <w:r w:rsidRPr="003042A3">
              <w:t xml:space="preserve"> T</w:t>
            </w:r>
            <w:r w:rsidR="008A72F8" w:rsidRPr="003042A3">
              <w:t>P</w:t>
            </w:r>
            <w:r w:rsidRPr="003042A3">
              <w:t xml:space="preserve"> 17.05 dd</w:t>
            </w:r>
          </w:p>
        </w:tc>
      </w:tr>
      <w:tr w:rsidR="00774167" w:rsidRPr="003042A3" w14:paraId="08003ED4" w14:textId="77777777" w:rsidTr="00483ED3">
        <w:trPr>
          <w:trHeight w:val="959"/>
        </w:trPr>
        <w:tc>
          <w:tcPr>
            <w:tcW w:w="704" w:type="dxa"/>
          </w:tcPr>
          <w:p w14:paraId="63BED480" w14:textId="77777777" w:rsidR="00774167" w:rsidRPr="003042A3" w:rsidRDefault="00774167" w:rsidP="00F973D1">
            <w:pPr>
              <w:jc w:val="center"/>
            </w:pPr>
            <w:r w:rsidRPr="003042A3">
              <w:t>7.</w:t>
            </w:r>
          </w:p>
        </w:tc>
        <w:tc>
          <w:tcPr>
            <w:tcW w:w="5245" w:type="dxa"/>
            <w:shd w:val="clear" w:color="auto" w:fill="auto"/>
          </w:tcPr>
          <w:p w14:paraId="2AEB1927" w14:textId="118D7151" w:rsidR="00774167" w:rsidRPr="003042A3" w:rsidRDefault="00774167" w:rsidP="00F973D1">
            <w:hyperlink r:id="rId24" w:anchor="bus/m7/a-b/map" w:history="1">
              <w:r w:rsidRPr="003042A3">
                <w:rPr>
                  <w:rStyle w:val="Hipersaitas"/>
                </w:rPr>
                <w:t>M7</w:t>
              </w:r>
            </w:hyperlink>
            <w:r w:rsidRPr="003042A3">
              <w:t xml:space="preserve"> Alytus–SB Berželis–Nemunaitis</w:t>
            </w:r>
          </w:p>
        </w:tc>
        <w:tc>
          <w:tcPr>
            <w:tcW w:w="7796" w:type="dxa"/>
            <w:shd w:val="clear" w:color="auto" w:fill="auto"/>
          </w:tcPr>
          <w:p w14:paraId="283871C6" w14:textId="34F46B6A" w:rsidR="000050A5" w:rsidRPr="003042A3" w:rsidRDefault="000050A5" w:rsidP="000050A5">
            <w:pPr>
              <w:rPr>
                <w:u w:val="single"/>
              </w:rPr>
            </w:pPr>
            <w:r w:rsidRPr="003042A3">
              <w:rPr>
                <w:u w:val="single"/>
              </w:rPr>
              <w:t>Į SB Berželis: </w:t>
            </w:r>
            <w:hyperlink r:id="rId25" w:anchor="bus/m7/a-b1/038-1/2/map" w:history="1">
              <w:r w:rsidR="00313175" w:rsidRPr="003042A3">
                <w:rPr>
                  <w:rStyle w:val="Hipersaitas"/>
                  <w:b/>
                  <w:bCs/>
                </w:rPr>
                <w:t>7.50</w:t>
              </w:r>
            </w:hyperlink>
            <w:r w:rsidR="00313175" w:rsidRPr="003042A3">
              <w:rPr>
                <w:rStyle w:val="Hipersaitas"/>
                <w:b/>
                <w:bCs/>
              </w:rPr>
              <w:t xml:space="preserve"> </w:t>
            </w:r>
            <w:r w:rsidRPr="003042A3">
              <w:rPr>
                <w:u w:val="single"/>
              </w:rPr>
              <w:t>ddŠ </w:t>
            </w:r>
            <w:hyperlink r:id="rId26" w:anchor="bus/m7/a-b1/038-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8.50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dd </w:t>
            </w:r>
            <w:hyperlink r:id="rId27" w:anchor="bus/m7/a-b1/038-1/3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15.15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ddŠ </w:t>
            </w:r>
            <w:hyperlink r:id="rId28" w:anchor="bus/m7/a-b1-b/11000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17.25</w:t>
              </w:r>
            </w:hyperlink>
            <w:r w:rsidRPr="003042A3">
              <w:rPr>
                <w:u w:val="single"/>
              </w:rPr>
              <w:t xml:space="preserve"> dd (Nemunaitis)</w:t>
            </w:r>
          </w:p>
          <w:p w14:paraId="1871922C" w14:textId="19A89DD3" w:rsidR="000050A5" w:rsidRPr="003042A3" w:rsidRDefault="000050A5" w:rsidP="000050A5">
            <w:pPr>
              <w:rPr>
                <w:u w:val="single"/>
              </w:rPr>
            </w:pPr>
            <w:r w:rsidRPr="003042A3">
              <w:rPr>
                <w:u w:val="single"/>
              </w:rPr>
              <w:t>Iš SB: 7.22 dd (Nemunaitis) 8.20 ddŠ 9.20 dd  5.40 ddŠ 18.40 dd (Nemunaitis)   </w:t>
            </w:r>
          </w:p>
          <w:p w14:paraId="58016246" w14:textId="231D80AF" w:rsidR="000050A5" w:rsidRPr="003042A3" w:rsidRDefault="000050A5" w:rsidP="000050A5">
            <w:pPr>
              <w:rPr>
                <w:u w:val="single"/>
              </w:rPr>
            </w:pPr>
            <w:r w:rsidRPr="003042A3">
              <w:rPr>
                <w:u w:val="single"/>
              </w:rPr>
              <w:t>Į Nemunaitį: </w:t>
            </w:r>
            <w:hyperlink r:id="rId29" w:anchor="bus/m7/a-c-b/11000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6.30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dd </w:t>
            </w:r>
            <w:hyperlink r:id="rId30" w:anchor="bus/m7/a-b/11000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13.55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T 17.25 dd</w:t>
            </w:r>
          </w:p>
          <w:p w14:paraId="421703F9" w14:textId="45E3A3D2" w:rsidR="00774167" w:rsidRPr="003042A3" w:rsidRDefault="000050A5" w:rsidP="00F973D1">
            <w:pPr>
              <w:rPr>
                <w:u w:val="single"/>
              </w:rPr>
            </w:pPr>
            <w:r w:rsidRPr="003042A3">
              <w:rPr>
                <w:u w:val="single"/>
              </w:rPr>
              <w:t xml:space="preserve">į SB „Papartis“: nuo gegužės 3 d. užvažiuos trečiadieniais važiuojant </w:t>
            </w:r>
            <w:hyperlink r:id="rId31" w:anchor="bus/m7/a-c-b/11000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6.30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iš Alytaus ir grįžtant iš Nemunaičio apie 18.15 į Alytų.</w:t>
            </w:r>
          </w:p>
        </w:tc>
      </w:tr>
      <w:tr w:rsidR="00774167" w:rsidRPr="003042A3" w14:paraId="57936E91" w14:textId="77777777" w:rsidTr="00483ED3">
        <w:trPr>
          <w:trHeight w:val="271"/>
        </w:trPr>
        <w:tc>
          <w:tcPr>
            <w:tcW w:w="704" w:type="dxa"/>
          </w:tcPr>
          <w:p w14:paraId="0C76F68D" w14:textId="77777777" w:rsidR="00774167" w:rsidRPr="003042A3" w:rsidRDefault="00774167" w:rsidP="00F973D1">
            <w:pPr>
              <w:jc w:val="center"/>
            </w:pPr>
            <w:r w:rsidRPr="003042A3">
              <w:t>8.</w:t>
            </w:r>
          </w:p>
        </w:tc>
        <w:tc>
          <w:tcPr>
            <w:tcW w:w="5245" w:type="dxa"/>
            <w:shd w:val="clear" w:color="auto" w:fill="auto"/>
          </w:tcPr>
          <w:p w14:paraId="4ADD4727" w14:textId="648D966A" w:rsidR="00774167" w:rsidRPr="003042A3" w:rsidRDefault="00774167" w:rsidP="00F973D1">
            <w:hyperlink r:id="rId32" w:anchor="bus/m9/a-b/map" w:history="1">
              <w:r w:rsidRPr="003042A3">
                <w:rPr>
                  <w:rStyle w:val="Hipersaitas"/>
                </w:rPr>
                <w:t>M9</w:t>
              </w:r>
            </w:hyperlink>
            <w:r w:rsidRPr="003042A3">
              <w:t xml:space="preserve"> Alytus–Klepočiai</w:t>
            </w:r>
          </w:p>
        </w:tc>
        <w:tc>
          <w:tcPr>
            <w:tcW w:w="7796" w:type="dxa"/>
            <w:shd w:val="clear" w:color="auto" w:fill="auto"/>
          </w:tcPr>
          <w:p w14:paraId="25FF8B65" w14:textId="500ACF4F" w:rsidR="00774167" w:rsidRPr="003042A3" w:rsidRDefault="00485D61" w:rsidP="00F973D1">
            <w:hyperlink r:id="rId33" w:anchor="bus/m9/a-b/110001/1/map" w:history="1">
              <w:r w:rsidRPr="003042A3">
                <w:rPr>
                  <w:rStyle w:val="Hipersaitas"/>
                  <w:lang w:eastAsia="lt-LT"/>
                </w:rPr>
                <w:t>6.40</w:t>
              </w:r>
            </w:hyperlink>
            <w:r w:rsidRPr="003042A3">
              <w:rPr>
                <w:color w:val="000000"/>
                <w:lang w:eastAsia="lt-LT"/>
              </w:rPr>
              <w:t xml:space="preserve"> </w:t>
            </w:r>
            <w:r w:rsidR="00774167" w:rsidRPr="003042A3">
              <w:t xml:space="preserve">dd  </w:t>
            </w:r>
            <w:hyperlink r:id="rId34" w:anchor="bus/m9/a-b/110001/4/map" w:history="1">
              <w:r w:rsidRPr="003042A3">
                <w:rPr>
                  <w:rStyle w:val="Hipersaitas"/>
                  <w:lang w:eastAsia="lt-LT"/>
                </w:rPr>
                <w:t>13.20</w:t>
              </w:r>
            </w:hyperlink>
            <w:r w:rsidRPr="003042A3">
              <w:rPr>
                <w:color w:val="000000"/>
                <w:lang w:eastAsia="lt-LT"/>
              </w:rPr>
              <w:t xml:space="preserve"> </w:t>
            </w:r>
            <w:r w:rsidR="00774167" w:rsidRPr="003042A3">
              <w:t xml:space="preserve">T P </w:t>
            </w:r>
            <w:hyperlink r:id="rId35" w:anchor="bus/m9/a-b/110001/5/map" w:history="1">
              <w:r w:rsidRPr="003042A3">
                <w:rPr>
                  <w:rStyle w:val="Hipersaitas"/>
                  <w:lang w:eastAsia="lt-LT"/>
                </w:rPr>
                <w:t>17.10</w:t>
              </w:r>
            </w:hyperlink>
            <w:r w:rsidRPr="003042A3">
              <w:rPr>
                <w:color w:val="000000"/>
                <w:lang w:eastAsia="lt-LT"/>
              </w:rPr>
              <w:t xml:space="preserve"> </w:t>
            </w:r>
            <w:r w:rsidR="00774167" w:rsidRPr="003042A3">
              <w:t>dd</w:t>
            </w:r>
          </w:p>
        </w:tc>
      </w:tr>
      <w:tr w:rsidR="00774167" w:rsidRPr="003042A3" w14:paraId="70BE55E4" w14:textId="77777777" w:rsidTr="00483ED3">
        <w:trPr>
          <w:trHeight w:val="271"/>
        </w:trPr>
        <w:tc>
          <w:tcPr>
            <w:tcW w:w="704" w:type="dxa"/>
          </w:tcPr>
          <w:p w14:paraId="4E059873" w14:textId="77777777" w:rsidR="00774167" w:rsidRPr="003042A3" w:rsidRDefault="00774167" w:rsidP="00F973D1">
            <w:pPr>
              <w:jc w:val="center"/>
            </w:pPr>
            <w:r w:rsidRPr="003042A3">
              <w:t>9.</w:t>
            </w:r>
          </w:p>
        </w:tc>
        <w:tc>
          <w:tcPr>
            <w:tcW w:w="5245" w:type="dxa"/>
            <w:shd w:val="clear" w:color="auto" w:fill="auto"/>
          </w:tcPr>
          <w:p w14:paraId="47B66392" w14:textId="28066A88" w:rsidR="00774167" w:rsidRPr="003042A3" w:rsidRDefault="00774167" w:rsidP="00F973D1">
            <w:hyperlink r:id="rId36" w:anchor="bus/m10/a-c-b/map" w:history="1">
              <w:r w:rsidRPr="003042A3">
                <w:rPr>
                  <w:rStyle w:val="Hipersaitas"/>
                </w:rPr>
                <w:t>M10</w:t>
              </w:r>
            </w:hyperlink>
            <w:r w:rsidRPr="003042A3">
              <w:t xml:space="preserve"> Alytus–Vosbūčiai per Miroslavą</w:t>
            </w:r>
          </w:p>
        </w:tc>
        <w:tc>
          <w:tcPr>
            <w:tcW w:w="7796" w:type="dxa"/>
            <w:shd w:val="clear" w:color="auto" w:fill="auto"/>
          </w:tcPr>
          <w:p w14:paraId="2F889BA9" w14:textId="7BC0395A" w:rsidR="00A518BB" w:rsidRPr="003042A3" w:rsidRDefault="00774167" w:rsidP="00F973D1">
            <w:pPr>
              <w:tabs>
                <w:tab w:val="left" w:pos="3300"/>
              </w:tabs>
              <w:rPr>
                <w:rFonts w:eastAsia="Calibri"/>
              </w:rPr>
            </w:pPr>
            <w:hyperlink r:id="rId37" w:anchor="bus/m10/a-c1-b/110001/1/map" w:history="1">
              <w:r w:rsidRPr="003042A3">
                <w:rPr>
                  <w:rStyle w:val="Hipersaitas"/>
                </w:rPr>
                <w:t>6.35</w:t>
              </w:r>
            </w:hyperlink>
            <w:r w:rsidRPr="003042A3">
              <w:t xml:space="preserve"> dd  </w:t>
            </w:r>
            <w:hyperlink r:id="rId38" w:anchor="bus/m10/a-c-b/110001/1/map" w:history="1">
              <w:r w:rsidRPr="003042A3">
                <w:rPr>
                  <w:rStyle w:val="Hipersaitas"/>
                </w:rPr>
                <w:t>14.15</w:t>
              </w:r>
            </w:hyperlink>
            <w:r w:rsidRPr="003042A3">
              <w:t xml:space="preserve"> dd</w:t>
            </w:r>
            <w:r w:rsidR="005E5F81" w:rsidRPr="003042A3">
              <w:t xml:space="preserve"> (</w:t>
            </w:r>
            <w:r w:rsidR="005E5F81" w:rsidRPr="003042A3">
              <w:rPr>
                <w:rFonts w:eastAsia="Calibri"/>
              </w:rPr>
              <w:t xml:space="preserve">Mokinių atostogų metu važiuoja tik </w:t>
            </w:r>
            <w:r w:rsidR="00F96164" w:rsidRPr="003042A3">
              <w:rPr>
                <w:rFonts w:eastAsia="Calibri"/>
              </w:rPr>
              <w:t>AK</w:t>
            </w:r>
            <w:r w:rsidR="005E5F81" w:rsidRPr="003042A3">
              <w:rPr>
                <w:rFonts w:eastAsia="Calibri"/>
              </w:rPr>
              <w:t>)</w:t>
            </w:r>
          </w:p>
          <w:p w14:paraId="3B16B22E" w14:textId="4A53962F" w:rsidR="00774167" w:rsidRPr="003042A3" w:rsidRDefault="00A518BB" w:rsidP="00F973D1">
            <w:pPr>
              <w:tabs>
                <w:tab w:val="left" w:pos="3300"/>
              </w:tabs>
            </w:pPr>
            <w:r w:rsidRPr="003042A3">
              <w:rPr>
                <w:rFonts w:eastAsia="Calibri"/>
              </w:rPr>
              <w:t>Į SB ,,Šaltinėlis“ važiuoja nuo gegužės 1 d. iki rugsėjo 30 d. AK</w:t>
            </w:r>
            <w:r w:rsidR="00774167" w:rsidRPr="003042A3">
              <w:tab/>
              <w:t xml:space="preserve"> </w:t>
            </w:r>
          </w:p>
        </w:tc>
      </w:tr>
      <w:tr w:rsidR="00774167" w:rsidRPr="003042A3" w14:paraId="53CD53D2" w14:textId="77777777" w:rsidTr="00483ED3">
        <w:trPr>
          <w:trHeight w:val="286"/>
        </w:trPr>
        <w:tc>
          <w:tcPr>
            <w:tcW w:w="704" w:type="dxa"/>
          </w:tcPr>
          <w:p w14:paraId="50F1FB19" w14:textId="77777777" w:rsidR="00774167" w:rsidRPr="003042A3" w:rsidRDefault="00774167" w:rsidP="00F973D1">
            <w:pPr>
              <w:jc w:val="center"/>
            </w:pPr>
            <w:r w:rsidRPr="003042A3">
              <w:t>10.</w:t>
            </w:r>
          </w:p>
        </w:tc>
        <w:tc>
          <w:tcPr>
            <w:tcW w:w="5245" w:type="dxa"/>
            <w:shd w:val="clear" w:color="auto" w:fill="auto"/>
          </w:tcPr>
          <w:p w14:paraId="6E3ABDE1" w14:textId="1491181D" w:rsidR="00774167" w:rsidRPr="003042A3" w:rsidRDefault="00774167" w:rsidP="00F973D1">
            <w:hyperlink r:id="rId39" w:anchor="bus/m11/a-b/map" w:history="1">
              <w:r w:rsidRPr="003042A3">
                <w:rPr>
                  <w:rStyle w:val="Hipersaitas"/>
                </w:rPr>
                <w:t>M11</w:t>
              </w:r>
            </w:hyperlink>
            <w:r w:rsidRPr="003042A3">
              <w:t xml:space="preserve"> Alytus–Simnas per Parėčėnus</w:t>
            </w:r>
          </w:p>
        </w:tc>
        <w:tc>
          <w:tcPr>
            <w:tcW w:w="7796" w:type="dxa"/>
            <w:shd w:val="clear" w:color="auto" w:fill="auto"/>
          </w:tcPr>
          <w:p w14:paraId="5E934BBC" w14:textId="0D5B1195" w:rsidR="00774167" w:rsidRPr="003042A3" w:rsidRDefault="00071CF8" w:rsidP="00F973D1">
            <w:hyperlink r:id="rId40" w:anchor="bus/m11/a-b/110001/1/map" w:history="1">
              <w:r w:rsidRPr="003042A3">
                <w:rPr>
                  <w:rStyle w:val="Hipersaitas"/>
                </w:rPr>
                <w:t>6</w:t>
              </w:r>
              <w:r w:rsidR="00774167" w:rsidRPr="003042A3">
                <w:rPr>
                  <w:rStyle w:val="Hipersaitas"/>
                </w:rPr>
                <w:t>.</w:t>
              </w:r>
              <w:r w:rsidRPr="003042A3">
                <w:rPr>
                  <w:rStyle w:val="Hipersaitas"/>
                </w:rPr>
                <w:t>4</w:t>
              </w:r>
              <w:r w:rsidR="00774167" w:rsidRPr="003042A3">
                <w:rPr>
                  <w:rStyle w:val="Hipersaitas"/>
                </w:rPr>
                <w:t>5</w:t>
              </w:r>
            </w:hyperlink>
            <w:r w:rsidR="00774167" w:rsidRPr="003042A3">
              <w:t xml:space="preserve"> dd  </w:t>
            </w:r>
            <w:hyperlink r:id="rId41" w:anchor="bus/m11/a-c-b/110001/1/map" w:history="1">
              <w:r w:rsidR="00774167" w:rsidRPr="003042A3">
                <w:rPr>
                  <w:rStyle w:val="Hipersaitas"/>
                </w:rPr>
                <w:t>1</w:t>
              </w:r>
              <w:r w:rsidRPr="003042A3">
                <w:rPr>
                  <w:rStyle w:val="Hipersaitas"/>
                </w:rPr>
                <w:t>3</w:t>
              </w:r>
              <w:r w:rsidR="00774167" w:rsidRPr="003042A3">
                <w:rPr>
                  <w:rStyle w:val="Hipersaitas"/>
                </w:rPr>
                <w:t>.</w:t>
              </w:r>
              <w:r w:rsidRPr="003042A3">
                <w:rPr>
                  <w:rStyle w:val="Hipersaitas"/>
                </w:rPr>
                <w:t>30</w:t>
              </w:r>
            </w:hyperlink>
            <w:r w:rsidR="00774167" w:rsidRPr="003042A3">
              <w:t xml:space="preserve"> dd  </w:t>
            </w:r>
            <w:hyperlink r:id="rId42" w:anchor="bus/m11/a-b1/110001/1/map" w:history="1">
              <w:r w:rsidR="00774167" w:rsidRPr="003042A3">
                <w:rPr>
                  <w:rStyle w:val="Hipersaitas"/>
                </w:rPr>
                <w:t>17.20</w:t>
              </w:r>
            </w:hyperlink>
            <w:r w:rsidR="00774167" w:rsidRPr="003042A3">
              <w:t xml:space="preserve"> dd  </w:t>
            </w:r>
          </w:p>
        </w:tc>
      </w:tr>
      <w:tr w:rsidR="00774167" w:rsidRPr="003042A3" w14:paraId="003FE426" w14:textId="77777777" w:rsidTr="00483ED3">
        <w:trPr>
          <w:trHeight w:val="543"/>
        </w:trPr>
        <w:tc>
          <w:tcPr>
            <w:tcW w:w="704" w:type="dxa"/>
          </w:tcPr>
          <w:p w14:paraId="0715880B" w14:textId="77777777" w:rsidR="00774167" w:rsidRPr="003042A3" w:rsidRDefault="00774167" w:rsidP="00F973D1">
            <w:pPr>
              <w:jc w:val="center"/>
            </w:pPr>
            <w:r w:rsidRPr="003042A3">
              <w:t>11.</w:t>
            </w:r>
          </w:p>
        </w:tc>
        <w:tc>
          <w:tcPr>
            <w:tcW w:w="5245" w:type="dxa"/>
            <w:shd w:val="clear" w:color="auto" w:fill="auto"/>
          </w:tcPr>
          <w:p w14:paraId="6010BEEC" w14:textId="17962140" w:rsidR="00774167" w:rsidRPr="003042A3" w:rsidRDefault="00774167" w:rsidP="00F973D1">
            <w:hyperlink r:id="rId43" w:anchor="bus/m12/a-b/map" w:history="1">
              <w:r w:rsidRPr="003042A3">
                <w:rPr>
                  <w:rStyle w:val="Hipersaitas"/>
                </w:rPr>
                <w:t>M12</w:t>
              </w:r>
            </w:hyperlink>
            <w:r w:rsidRPr="003042A3">
              <w:t xml:space="preserve"> Alytus–Verebiejai per Simną, Žuvintus</w:t>
            </w:r>
          </w:p>
          <w:p w14:paraId="7D795506" w14:textId="4B02AA8D" w:rsidR="00774167" w:rsidRPr="003042A3" w:rsidRDefault="00774167" w:rsidP="00F973D1">
            <w:hyperlink r:id="rId44" w:anchor="bus/m13/a-b/110001/1/map" w:history="1">
              <w:r w:rsidRPr="003042A3">
                <w:rPr>
                  <w:rStyle w:val="Hipersaitas"/>
                </w:rPr>
                <w:t>M13</w:t>
              </w:r>
            </w:hyperlink>
            <w:r w:rsidRPr="003042A3">
              <w:t xml:space="preserve"> Alytus–Žuvintai per Simną, Verebiejus</w:t>
            </w:r>
          </w:p>
        </w:tc>
        <w:tc>
          <w:tcPr>
            <w:tcW w:w="7796" w:type="dxa"/>
            <w:shd w:val="clear" w:color="auto" w:fill="auto"/>
          </w:tcPr>
          <w:p w14:paraId="32BFB999" w14:textId="3C5208BF" w:rsidR="00774167" w:rsidRPr="003042A3" w:rsidRDefault="00774167" w:rsidP="00F973D1">
            <w:hyperlink r:id="rId45" w:anchor="bus/m13/a-b/110001/1/map" w:history="1">
              <w:r w:rsidRPr="003042A3">
                <w:rPr>
                  <w:rStyle w:val="Hipersaitas"/>
                </w:rPr>
                <w:t>6.50</w:t>
              </w:r>
            </w:hyperlink>
            <w:r w:rsidRPr="003042A3">
              <w:t xml:space="preserve"> dd  </w:t>
            </w:r>
            <w:hyperlink r:id="rId46" w:anchor="bus/m12/a-b/110001/2/map" w:history="1">
              <w:r w:rsidRPr="003042A3">
                <w:rPr>
                  <w:rStyle w:val="Hipersaitas"/>
                </w:rPr>
                <w:t>14.05</w:t>
              </w:r>
            </w:hyperlink>
            <w:r w:rsidRPr="003042A3">
              <w:t xml:space="preserve"> T   </w:t>
            </w:r>
            <w:hyperlink r:id="rId47" w:anchor="bus/m12/a-b/110001/1/map" w:history="1">
              <w:r w:rsidR="00865361" w:rsidRPr="003042A3">
                <w:rPr>
                  <w:rStyle w:val="Hipersaitas"/>
                </w:rPr>
                <w:t>17.45</w:t>
              </w:r>
            </w:hyperlink>
            <w:r w:rsidRPr="003042A3">
              <w:t xml:space="preserve"> dd</w:t>
            </w:r>
          </w:p>
        </w:tc>
      </w:tr>
      <w:tr w:rsidR="00774167" w:rsidRPr="003042A3" w14:paraId="15382A7D" w14:textId="77777777" w:rsidTr="00483ED3">
        <w:trPr>
          <w:trHeight w:val="271"/>
        </w:trPr>
        <w:tc>
          <w:tcPr>
            <w:tcW w:w="704" w:type="dxa"/>
          </w:tcPr>
          <w:p w14:paraId="2E2036CF" w14:textId="77777777" w:rsidR="00774167" w:rsidRPr="003042A3" w:rsidRDefault="00774167" w:rsidP="00F973D1">
            <w:pPr>
              <w:jc w:val="center"/>
            </w:pPr>
            <w:r w:rsidRPr="003042A3">
              <w:t>12.</w:t>
            </w:r>
          </w:p>
        </w:tc>
        <w:tc>
          <w:tcPr>
            <w:tcW w:w="5245" w:type="dxa"/>
            <w:shd w:val="clear" w:color="auto" w:fill="auto"/>
          </w:tcPr>
          <w:p w14:paraId="24E37519" w14:textId="364EA538" w:rsidR="00774167" w:rsidRPr="003042A3" w:rsidRDefault="00774167" w:rsidP="00F973D1">
            <w:hyperlink r:id="rId48" w:anchor="bus/m14/a-b/map" w:history="1">
              <w:r w:rsidRPr="003042A3">
                <w:rPr>
                  <w:rStyle w:val="Hipersaitas"/>
                </w:rPr>
                <w:t>M14</w:t>
              </w:r>
            </w:hyperlink>
            <w:r w:rsidRPr="003042A3">
              <w:t xml:space="preserve"> Alytus–Simnas–Kalesninkai</w:t>
            </w:r>
          </w:p>
        </w:tc>
        <w:tc>
          <w:tcPr>
            <w:tcW w:w="7796" w:type="dxa"/>
            <w:shd w:val="clear" w:color="auto" w:fill="auto"/>
          </w:tcPr>
          <w:p w14:paraId="45101666" w14:textId="15148314" w:rsidR="00774167" w:rsidRPr="003042A3" w:rsidRDefault="002A223F" w:rsidP="002A223F">
            <w:pPr>
              <w:rPr>
                <w:color w:val="0563C1"/>
                <w:u w:val="single"/>
              </w:rPr>
            </w:pPr>
            <w:hyperlink r:id="rId49" w:anchor="bus/m14/a-b1/110001/1/map" w:history="1">
              <w:r w:rsidRPr="003042A3">
                <w:rPr>
                  <w:rStyle w:val="Hipersaitas"/>
                </w:rPr>
                <w:t>6.20</w:t>
              </w:r>
            </w:hyperlink>
            <w:r w:rsidRPr="003042A3">
              <w:rPr>
                <w:color w:val="0563C1"/>
                <w:u w:val="single"/>
              </w:rPr>
              <w:t xml:space="preserve"> </w:t>
            </w:r>
            <w:r w:rsidR="00774167" w:rsidRPr="003042A3">
              <w:t xml:space="preserve">dd  </w:t>
            </w:r>
            <w:hyperlink r:id="rId50" w:anchor="bus/m14/a-b/110001/2/map" w:history="1">
              <w:r w:rsidR="00774167" w:rsidRPr="003042A3">
                <w:rPr>
                  <w:rStyle w:val="Hipersaitas"/>
                </w:rPr>
                <w:t>10.30</w:t>
              </w:r>
            </w:hyperlink>
            <w:r w:rsidR="00774167" w:rsidRPr="003042A3">
              <w:t xml:space="preserve"> T  </w:t>
            </w:r>
            <w:hyperlink r:id="rId51" w:anchor="bus/m14/a-b/110001/1/map" w:history="1">
              <w:r w:rsidR="00774167" w:rsidRPr="003042A3">
                <w:rPr>
                  <w:rStyle w:val="Hipersaitas"/>
                </w:rPr>
                <w:t>12.20</w:t>
              </w:r>
            </w:hyperlink>
            <w:r w:rsidR="00774167" w:rsidRPr="003042A3">
              <w:t xml:space="preserve"> dd </w:t>
            </w:r>
          </w:p>
        </w:tc>
      </w:tr>
      <w:tr w:rsidR="00774167" w:rsidRPr="003042A3" w14:paraId="5FEEFBE2" w14:textId="77777777" w:rsidTr="00483ED3">
        <w:trPr>
          <w:trHeight w:val="271"/>
        </w:trPr>
        <w:tc>
          <w:tcPr>
            <w:tcW w:w="704" w:type="dxa"/>
          </w:tcPr>
          <w:p w14:paraId="26C2B250" w14:textId="77777777" w:rsidR="00774167" w:rsidRPr="003042A3" w:rsidRDefault="00774167" w:rsidP="00F973D1">
            <w:pPr>
              <w:jc w:val="center"/>
            </w:pPr>
            <w:r w:rsidRPr="003042A3">
              <w:t>13.</w:t>
            </w:r>
          </w:p>
        </w:tc>
        <w:tc>
          <w:tcPr>
            <w:tcW w:w="5245" w:type="dxa"/>
            <w:shd w:val="clear" w:color="auto" w:fill="auto"/>
          </w:tcPr>
          <w:p w14:paraId="163F63AF" w14:textId="64663565" w:rsidR="00774167" w:rsidRPr="003042A3" w:rsidRDefault="00774167" w:rsidP="00F973D1">
            <w:hyperlink r:id="rId52" w:anchor="bus/m15/a-b/map" w:history="1">
              <w:r w:rsidRPr="003042A3">
                <w:rPr>
                  <w:rStyle w:val="Hipersaitas"/>
                </w:rPr>
                <w:t>M15</w:t>
              </w:r>
            </w:hyperlink>
            <w:r w:rsidRPr="003042A3">
              <w:t xml:space="preserve"> Alytus–Pagilė per Meškučius, Daugus</w:t>
            </w:r>
          </w:p>
        </w:tc>
        <w:tc>
          <w:tcPr>
            <w:tcW w:w="7796" w:type="dxa"/>
            <w:shd w:val="clear" w:color="auto" w:fill="auto"/>
          </w:tcPr>
          <w:p w14:paraId="18DFE208" w14:textId="287494A3" w:rsidR="00774167" w:rsidRPr="003042A3" w:rsidRDefault="00774167" w:rsidP="00F973D1">
            <w:hyperlink r:id="rId53" w:anchor="bus/m15/a-b/110001/1/map" w:history="1">
              <w:r w:rsidRPr="003042A3">
                <w:rPr>
                  <w:rStyle w:val="Hipersaitas"/>
                </w:rPr>
                <w:t>6.15</w:t>
              </w:r>
            </w:hyperlink>
            <w:r w:rsidRPr="003042A3">
              <w:t xml:space="preserve"> T P   </w:t>
            </w:r>
            <w:hyperlink r:id="rId54" w:anchor="bus/m15/a-b/110001/2/map" w:history="1">
              <w:r w:rsidRPr="003042A3">
                <w:rPr>
                  <w:rStyle w:val="Hipersaitas"/>
                </w:rPr>
                <w:t>12.00</w:t>
              </w:r>
            </w:hyperlink>
            <w:r w:rsidRPr="003042A3">
              <w:t xml:space="preserve"> TP</w:t>
            </w:r>
          </w:p>
        </w:tc>
      </w:tr>
      <w:tr w:rsidR="00774167" w:rsidRPr="003042A3" w14:paraId="4CD4E31B" w14:textId="77777777" w:rsidTr="00483ED3">
        <w:trPr>
          <w:trHeight w:val="558"/>
        </w:trPr>
        <w:tc>
          <w:tcPr>
            <w:tcW w:w="704" w:type="dxa"/>
          </w:tcPr>
          <w:p w14:paraId="6E420908" w14:textId="77777777" w:rsidR="00774167" w:rsidRPr="003042A3" w:rsidRDefault="00774167" w:rsidP="00F973D1">
            <w:pPr>
              <w:jc w:val="center"/>
            </w:pPr>
            <w:r w:rsidRPr="003042A3">
              <w:t>14.</w:t>
            </w:r>
          </w:p>
        </w:tc>
        <w:tc>
          <w:tcPr>
            <w:tcW w:w="5245" w:type="dxa"/>
            <w:shd w:val="clear" w:color="auto" w:fill="auto"/>
          </w:tcPr>
          <w:p w14:paraId="76616260" w14:textId="6043ED20" w:rsidR="00774167" w:rsidRPr="003042A3" w:rsidRDefault="00774167" w:rsidP="00F973D1">
            <w:hyperlink r:id="rId55" w:anchor="bus/m16/a-b/map" w:history="1">
              <w:r w:rsidRPr="003042A3">
                <w:rPr>
                  <w:rStyle w:val="Hipersaitas"/>
                </w:rPr>
                <w:t>M16</w:t>
              </w:r>
            </w:hyperlink>
            <w:r w:rsidRPr="003042A3">
              <w:t xml:space="preserve"> Alytus–Krokialaukis–Santaika</w:t>
            </w:r>
          </w:p>
          <w:p w14:paraId="1108016D" w14:textId="4413AE1D" w:rsidR="00774167" w:rsidRPr="003042A3" w:rsidRDefault="00774167" w:rsidP="00F973D1">
            <w:hyperlink r:id="rId56" w:anchor="bus/m17/a-b/map" w:history="1">
              <w:r w:rsidRPr="003042A3">
                <w:rPr>
                  <w:rStyle w:val="Hipersaitas"/>
                </w:rPr>
                <w:t>M17</w:t>
              </w:r>
            </w:hyperlink>
            <w:r w:rsidRPr="003042A3">
              <w:t xml:space="preserve"> Alytus–Krokialaukis–Žuvinto rez.</w:t>
            </w:r>
          </w:p>
        </w:tc>
        <w:tc>
          <w:tcPr>
            <w:tcW w:w="7796" w:type="dxa"/>
            <w:shd w:val="clear" w:color="auto" w:fill="auto"/>
          </w:tcPr>
          <w:p w14:paraId="7B2B7282" w14:textId="1015EF61" w:rsidR="00774167" w:rsidRPr="003042A3" w:rsidRDefault="00774167" w:rsidP="008738B3">
            <w:pPr>
              <w:rPr>
                <w:color w:val="0563C1"/>
                <w:u w:val="single"/>
              </w:rPr>
            </w:pPr>
            <w:hyperlink r:id="rId57" w:anchor="bus/m16/a-b/110001/1/map" w:history="1">
              <w:r w:rsidRPr="003042A3">
                <w:rPr>
                  <w:rStyle w:val="Hipersaitas"/>
                </w:rPr>
                <w:t>7.15</w:t>
              </w:r>
            </w:hyperlink>
            <w:r w:rsidRPr="003042A3">
              <w:t xml:space="preserve"> dd  </w:t>
            </w:r>
            <w:hyperlink r:id="rId58" w:anchor="bus/m17/a-b/110001/1/map" w:history="1">
              <w:r w:rsidRPr="003042A3">
                <w:rPr>
                  <w:rStyle w:val="Hipersaitas"/>
                </w:rPr>
                <w:t>13.40</w:t>
              </w:r>
            </w:hyperlink>
            <w:r w:rsidRPr="003042A3">
              <w:t xml:space="preserve"> dd  </w:t>
            </w:r>
            <w:hyperlink r:id="rId59" w:anchor="bus/m17/a-b1/110001/1/map" w:history="1">
              <w:r w:rsidR="008738B3" w:rsidRPr="003042A3">
                <w:rPr>
                  <w:rStyle w:val="Hipersaitas"/>
                </w:rPr>
                <w:t>17.25</w:t>
              </w:r>
            </w:hyperlink>
            <w:r w:rsidR="008738B3" w:rsidRPr="003042A3">
              <w:rPr>
                <w:color w:val="0563C1"/>
                <w:u w:val="single"/>
              </w:rPr>
              <w:t xml:space="preserve"> </w:t>
            </w:r>
            <w:r w:rsidRPr="003042A3">
              <w:t>dd</w:t>
            </w:r>
          </w:p>
        </w:tc>
      </w:tr>
      <w:tr w:rsidR="00774167" w:rsidRPr="003042A3" w14:paraId="69B8CB10" w14:textId="77777777" w:rsidTr="00483ED3">
        <w:trPr>
          <w:trHeight w:val="271"/>
        </w:trPr>
        <w:tc>
          <w:tcPr>
            <w:tcW w:w="704" w:type="dxa"/>
          </w:tcPr>
          <w:p w14:paraId="1E1962A5" w14:textId="77777777" w:rsidR="00774167" w:rsidRPr="003042A3" w:rsidRDefault="00774167" w:rsidP="00F973D1">
            <w:pPr>
              <w:jc w:val="center"/>
            </w:pPr>
            <w:r w:rsidRPr="003042A3">
              <w:t>15.</w:t>
            </w:r>
          </w:p>
        </w:tc>
        <w:tc>
          <w:tcPr>
            <w:tcW w:w="5245" w:type="dxa"/>
            <w:shd w:val="clear" w:color="auto" w:fill="auto"/>
          </w:tcPr>
          <w:p w14:paraId="4EEA13A1" w14:textId="75C0F480" w:rsidR="00774167" w:rsidRPr="003042A3" w:rsidRDefault="00774167" w:rsidP="00F973D1">
            <w:hyperlink r:id="rId60" w:anchor="bus/m18/a-b/map" w:history="1">
              <w:r w:rsidRPr="003042A3">
                <w:rPr>
                  <w:rStyle w:val="Hipersaitas"/>
                </w:rPr>
                <w:t>M18</w:t>
              </w:r>
            </w:hyperlink>
            <w:r w:rsidRPr="003042A3">
              <w:t xml:space="preserve"> Alytus–Eigirdonys per Kedonis, Butrimonis</w:t>
            </w:r>
          </w:p>
        </w:tc>
        <w:tc>
          <w:tcPr>
            <w:tcW w:w="7796" w:type="dxa"/>
            <w:shd w:val="clear" w:color="auto" w:fill="auto"/>
          </w:tcPr>
          <w:p w14:paraId="04FFF077" w14:textId="7518FEBD" w:rsidR="00774167" w:rsidRPr="003042A3" w:rsidRDefault="00774167" w:rsidP="00C243B3">
            <w:pPr>
              <w:rPr>
                <w:color w:val="0563C1"/>
                <w:u w:val="single"/>
              </w:rPr>
            </w:pPr>
            <w:hyperlink r:id="rId61" w:anchor="bus/m18/a-b/110001/1/map" w:history="1">
              <w:r w:rsidRPr="003042A3">
                <w:rPr>
                  <w:rStyle w:val="Hipersaitas"/>
                </w:rPr>
                <w:t>6.25</w:t>
              </w:r>
            </w:hyperlink>
            <w:r w:rsidRPr="003042A3">
              <w:t xml:space="preserve"> </w:t>
            </w:r>
            <w:proofErr w:type="spellStart"/>
            <w:r w:rsidR="00C243B3" w:rsidRPr="003042A3">
              <w:t>Pr</w:t>
            </w:r>
            <w:proofErr w:type="spellEnd"/>
            <w:r w:rsidRPr="003042A3">
              <w:t xml:space="preserve"> AK   </w:t>
            </w:r>
            <w:hyperlink r:id="rId62" w:anchor="bus/m18/a-b/110001/2/map" w:history="1">
              <w:r w:rsidR="00C243B3" w:rsidRPr="003042A3">
                <w:rPr>
                  <w:rStyle w:val="Hipersaitas"/>
                </w:rPr>
                <w:t>13.20</w:t>
              </w:r>
            </w:hyperlink>
            <w:r w:rsidRPr="003042A3">
              <w:t xml:space="preserve"> </w:t>
            </w:r>
            <w:proofErr w:type="spellStart"/>
            <w:r w:rsidR="00C243B3" w:rsidRPr="003042A3">
              <w:t>Pr</w:t>
            </w:r>
            <w:proofErr w:type="spellEnd"/>
            <w:r w:rsidR="00C243B3" w:rsidRPr="003042A3">
              <w:t xml:space="preserve"> </w:t>
            </w:r>
            <w:r w:rsidRPr="003042A3">
              <w:t>AK</w:t>
            </w:r>
          </w:p>
        </w:tc>
      </w:tr>
      <w:tr w:rsidR="00774167" w:rsidRPr="003042A3" w14:paraId="0387CA9E" w14:textId="77777777" w:rsidTr="001D0B05">
        <w:trPr>
          <w:trHeight w:val="271"/>
        </w:trPr>
        <w:tc>
          <w:tcPr>
            <w:tcW w:w="704" w:type="dxa"/>
          </w:tcPr>
          <w:p w14:paraId="715309BD" w14:textId="77777777" w:rsidR="00774167" w:rsidRPr="003042A3" w:rsidRDefault="00774167" w:rsidP="00F973D1">
            <w:pPr>
              <w:jc w:val="center"/>
            </w:pPr>
            <w:r w:rsidRPr="003042A3">
              <w:t>16.</w:t>
            </w:r>
          </w:p>
        </w:tc>
        <w:tc>
          <w:tcPr>
            <w:tcW w:w="5245" w:type="dxa"/>
            <w:shd w:val="clear" w:color="auto" w:fill="auto"/>
          </w:tcPr>
          <w:p w14:paraId="19A98B34" w14:textId="478E33C6" w:rsidR="00774167" w:rsidRPr="003042A3" w:rsidRDefault="00774167" w:rsidP="00F973D1">
            <w:hyperlink r:id="rId63" w:anchor="bus/m19/a-b/110001/2/map" w:history="1">
              <w:r w:rsidRPr="003042A3">
                <w:rPr>
                  <w:rStyle w:val="Hipersaitas"/>
                </w:rPr>
                <w:t>M19</w:t>
              </w:r>
            </w:hyperlink>
            <w:r w:rsidRPr="003042A3">
              <w:t xml:space="preserve"> Alytus–Greikonys per Butrimonis</w:t>
            </w:r>
          </w:p>
        </w:tc>
        <w:tc>
          <w:tcPr>
            <w:tcW w:w="7796" w:type="dxa"/>
            <w:shd w:val="clear" w:color="auto" w:fill="auto"/>
          </w:tcPr>
          <w:p w14:paraId="184E00F7" w14:textId="67B4F462" w:rsidR="00774167" w:rsidRPr="003042A3" w:rsidRDefault="00077779" w:rsidP="001D0B05">
            <w:hyperlink r:id="rId64" w:anchor="bus/m19/a-b/110001/1/map" w:history="1">
              <w:r w:rsidRPr="003042A3">
                <w:rPr>
                  <w:rStyle w:val="Hipersaitas"/>
                  <w:lang w:eastAsia="lt-LT"/>
                </w:rPr>
                <w:t>6.35</w:t>
              </w:r>
            </w:hyperlink>
            <w:r w:rsidRPr="003042A3">
              <w:rPr>
                <w:color w:val="000000"/>
                <w:lang w:eastAsia="lt-LT"/>
              </w:rPr>
              <w:t xml:space="preserve"> </w:t>
            </w:r>
            <w:r w:rsidR="00774167" w:rsidRPr="003042A3">
              <w:t xml:space="preserve">dd </w:t>
            </w:r>
            <w:hyperlink r:id="rId65" w:anchor="bus/m19/a-b/110001/4/map" w:history="1">
              <w:r w:rsidRPr="003042A3">
                <w:rPr>
                  <w:rStyle w:val="Hipersaitas"/>
                </w:rPr>
                <w:t>10.45</w:t>
              </w:r>
            </w:hyperlink>
            <w:r w:rsidR="00774167" w:rsidRPr="003042A3">
              <w:t xml:space="preserve"> </w:t>
            </w:r>
            <w:r w:rsidR="001D0B05" w:rsidRPr="003042A3">
              <w:t>AK</w:t>
            </w:r>
            <w:r w:rsidR="00181D55" w:rsidRPr="003042A3">
              <w:t xml:space="preserve"> (</w:t>
            </w:r>
            <w:hyperlink r:id="rId66" w:anchor="bus/m19/a-b1/110001/1/map" w:history="1">
              <w:r w:rsidRPr="003042A3">
                <w:rPr>
                  <w:rStyle w:val="Hipersaitas"/>
                </w:rPr>
                <w:t>10.45</w:t>
              </w:r>
            </w:hyperlink>
            <w:r w:rsidRPr="003042A3">
              <w:t xml:space="preserve"> </w:t>
            </w:r>
            <w:r w:rsidR="001D0B05" w:rsidRPr="003042A3">
              <w:t xml:space="preserve">PrTP </w:t>
            </w:r>
            <w:r w:rsidR="00181D55" w:rsidRPr="003042A3">
              <w:t>iki Butrimonių)</w:t>
            </w:r>
            <w:r w:rsidR="00774167" w:rsidRPr="003042A3">
              <w:t xml:space="preserve"> </w:t>
            </w:r>
            <w:hyperlink r:id="rId67" w:anchor="bus/m19/a-b/110001/2/map" w:history="1">
              <w:r w:rsidR="00774167" w:rsidRPr="003042A3">
                <w:rPr>
                  <w:rStyle w:val="Hipersaitas"/>
                </w:rPr>
                <w:t>17.10</w:t>
              </w:r>
            </w:hyperlink>
            <w:r w:rsidR="00774167" w:rsidRPr="003042A3">
              <w:t xml:space="preserve"> dd</w:t>
            </w:r>
          </w:p>
        </w:tc>
      </w:tr>
      <w:tr w:rsidR="00774167" w:rsidRPr="003042A3" w14:paraId="4AB11889" w14:textId="77777777" w:rsidTr="00483ED3">
        <w:trPr>
          <w:trHeight w:val="271"/>
        </w:trPr>
        <w:tc>
          <w:tcPr>
            <w:tcW w:w="704" w:type="dxa"/>
          </w:tcPr>
          <w:p w14:paraId="0B74BC6F" w14:textId="77777777" w:rsidR="00774167" w:rsidRPr="003042A3" w:rsidRDefault="00774167" w:rsidP="00F973D1">
            <w:pPr>
              <w:jc w:val="center"/>
            </w:pPr>
            <w:r w:rsidRPr="003042A3">
              <w:t>17.</w:t>
            </w:r>
          </w:p>
        </w:tc>
        <w:tc>
          <w:tcPr>
            <w:tcW w:w="5245" w:type="dxa"/>
            <w:shd w:val="clear" w:color="auto" w:fill="auto"/>
          </w:tcPr>
          <w:p w14:paraId="186DA82C" w14:textId="6852B45D" w:rsidR="00774167" w:rsidRPr="003042A3" w:rsidRDefault="00774167" w:rsidP="00F973D1">
            <w:hyperlink r:id="rId68" w:anchor="bus/m20/a-b/map" w:history="1">
              <w:r w:rsidRPr="003042A3">
                <w:rPr>
                  <w:rStyle w:val="Hipersaitas"/>
                </w:rPr>
                <w:t>M20</w:t>
              </w:r>
            </w:hyperlink>
            <w:r w:rsidRPr="003042A3">
              <w:t xml:space="preserve"> Alytus (,,Gulbynė“)–SB ,,Dobilas“</w:t>
            </w:r>
          </w:p>
        </w:tc>
        <w:tc>
          <w:tcPr>
            <w:tcW w:w="7796" w:type="dxa"/>
            <w:shd w:val="clear" w:color="auto" w:fill="auto"/>
          </w:tcPr>
          <w:p w14:paraId="7ACD25AC" w14:textId="78E1B840" w:rsidR="00BE4430" w:rsidRPr="003042A3" w:rsidRDefault="00BE4430" w:rsidP="00F973D1">
            <w:pPr>
              <w:rPr>
                <w:b/>
                <w:bCs/>
              </w:rPr>
            </w:pPr>
            <w:r w:rsidRPr="003042A3">
              <w:rPr>
                <w:b/>
                <w:bCs/>
              </w:rPr>
              <w:t>Vasaros grafikas nuo 04.15 iki 10.31:</w:t>
            </w:r>
          </w:p>
          <w:p w14:paraId="16C4D14A" w14:textId="3110A386" w:rsidR="00EB450D" w:rsidRPr="00EB450D" w:rsidRDefault="00EB450D" w:rsidP="00EB450D">
            <w:r w:rsidRPr="00EB450D">
              <w:rPr>
                <w:u w:val="single"/>
              </w:rPr>
              <w:t>į SB Dobilas:</w:t>
            </w:r>
            <w:r w:rsidRPr="00EB450D">
              <w:t> </w:t>
            </w:r>
            <w:hyperlink r:id="rId69" w:anchor="bus/m20/a-b/029-1/1/map" w:history="1">
              <w:r w:rsidRPr="00EB450D">
                <w:rPr>
                  <w:rStyle w:val="Hipersaitas"/>
                </w:rPr>
                <w:t>6.25</w:t>
              </w:r>
            </w:hyperlink>
            <w:r w:rsidRPr="00EB450D">
              <w:t xml:space="preserve"> dd   </w:t>
            </w:r>
            <w:hyperlink r:id="rId70" w:anchor="bus/m20/a-b/029-1/3/map" w:history="1">
              <w:r w:rsidRPr="00EB450D">
                <w:rPr>
                  <w:rStyle w:val="Hipersaitas"/>
                </w:rPr>
                <w:t>7.40</w:t>
              </w:r>
            </w:hyperlink>
            <w:r w:rsidRPr="00EB450D">
              <w:t xml:space="preserve"> ddŠ   </w:t>
            </w:r>
            <w:hyperlink r:id="rId71" w:anchor="bus/m20/a-b/029-1/4/map" w:history="1">
              <w:r w:rsidRPr="00EB450D">
                <w:rPr>
                  <w:rStyle w:val="Hipersaitas"/>
                </w:rPr>
                <w:t>14.45</w:t>
              </w:r>
            </w:hyperlink>
            <w:r w:rsidRPr="00EB450D">
              <w:t xml:space="preserve"> dd   </w:t>
            </w:r>
            <w:hyperlink r:id="rId72" w:anchor="bus/m20/a-b/029-1/6/map" w:history="1">
              <w:r w:rsidRPr="00EB450D">
                <w:rPr>
                  <w:rStyle w:val="Hipersaitas"/>
                </w:rPr>
                <w:t>17.40</w:t>
              </w:r>
            </w:hyperlink>
            <w:r w:rsidRPr="00EB450D">
              <w:t xml:space="preserve"> ddŠ</w:t>
            </w:r>
          </w:p>
          <w:p w14:paraId="39B953E6" w14:textId="09278BA5" w:rsidR="00EB450D" w:rsidRPr="003042A3" w:rsidRDefault="00EB450D" w:rsidP="00F973D1">
            <w:r w:rsidRPr="00EB450D">
              <w:rPr>
                <w:u w:val="single"/>
              </w:rPr>
              <w:t>iš SB Dobilas:</w:t>
            </w:r>
            <w:r w:rsidRPr="00EB450D">
              <w:t> 7.00 dd   8.15 ddŠ   15.20 dd   18.15 ddŠ</w:t>
            </w:r>
            <w:r w:rsidR="00BE4430" w:rsidRPr="003042A3">
              <w:t>.</w:t>
            </w:r>
          </w:p>
          <w:p w14:paraId="1D40CE87" w14:textId="77777777" w:rsidR="00BE4430" w:rsidRPr="003042A3" w:rsidRDefault="00BE4430" w:rsidP="00F973D1"/>
          <w:p w14:paraId="5C6C87EE" w14:textId="77777777" w:rsidR="00BE4430" w:rsidRPr="003042A3" w:rsidRDefault="00BE4430" w:rsidP="00F973D1">
            <w:pPr>
              <w:rPr>
                <w:b/>
                <w:bCs/>
              </w:rPr>
            </w:pPr>
            <w:r w:rsidRPr="003042A3">
              <w:rPr>
                <w:b/>
                <w:bCs/>
              </w:rPr>
              <w:t>Žiemos grafikas nuo 11.01 iki 04.14:</w:t>
            </w:r>
          </w:p>
          <w:p w14:paraId="44F9550B" w14:textId="25F3A557" w:rsidR="00BE4430" w:rsidRPr="003042A3" w:rsidRDefault="002E223F" w:rsidP="00BE4430">
            <w:r w:rsidRPr="00EB450D">
              <w:rPr>
                <w:u w:val="single"/>
              </w:rPr>
              <w:t>į SB Dobilas:</w:t>
            </w:r>
            <w:r w:rsidRPr="00EB450D">
              <w:t> </w:t>
            </w:r>
            <w:hyperlink r:id="rId73" w:anchor="bus/m20/a-b/029-1/1/map" w:history="1">
              <w:r w:rsidR="00BE4430" w:rsidRPr="00EB450D">
                <w:rPr>
                  <w:rStyle w:val="Hipersaitas"/>
                </w:rPr>
                <w:t>6.25</w:t>
              </w:r>
            </w:hyperlink>
            <w:r w:rsidR="00BE4430" w:rsidRPr="00EB450D">
              <w:t xml:space="preserve"> dd  </w:t>
            </w:r>
            <w:r w:rsidR="00BE4430" w:rsidRPr="003042A3">
              <w:t xml:space="preserve"> </w:t>
            </w:r>
            <w:hyperlink r:id="rId74" w:anchor="bus/m20/a-b/029-1/6/map" w:history="1">
              <w:r w:rsidR="00BE4430" w:rsidRPr="00EB450D">
                <w:rPr>
                  <w:rStyle w:val="Hipersaitas"/>
                </w:rPr>
                <w:t>17.40</w:t>
              </w:r>
            </w:hyperlink>
            <w:r w:rsidR="00BE4430" w:rsidRPr="003042A3">
              <w:t xml:space="preserve"> dd</w:t>
            </w:r>
          </w:p>
          <w:p w14:paraId="41D95C27" w14:textId="16285FE6" w:rsidR="002E223F" w:rsidRPr="003042A3" w:rsidRDefault="002E223F" w:rsidP="00BE4430">
            <w:r w:rsidRPr="00EB450D">
              <w:rPr>
                <w:u w:val="single"/>
              </w:rPr>
              <w:t>iš SB Dobilas:</w:t>
            </w:r>
            <w:r w:rsidRPr="00EB450D">
              <w:t> 7.00 dd   18.15 dd</w:t>
            </w:r>
            <w:r w:rsidRPr="003042A3">
              <w:t>.</w:t>
            </w:r>
          </w:p>
        </w:tc>
      </w:tr>
      <w:tr w:rsidR="00774167" w:rsidRPr="003042A3" w14:paraId="0E44D20F" w14:textId="77777777" w:rsidTr="00997058">
        <w:trPr>
          <w:trHeight w:val="558"/>
        </w:trPr>
        <w:tc>
          <w:tcPr>
            <w:tcW w:w="704" w:type="dxa"/>
          </w:tcPr>
          <w:p w14:paraId="07072DD8" w14:textId="77777777" w:rsidR="00774167" w:rsidRPr="003042A3" w:rsidRDefault="00774167" w:rsidP="00F973D1">
            <w:pPr>
              <w:jc w:val="center"/>
            </w:pPr>
            <w:r w:rsidRPr="003042A3">
              <w:t>18.</w:t>
            </w:r>
          </w:p>
        </w:tc>
        <w:tc>
          <w:tcPr>
            <w:tcW w:w="5245" w:type="dxa"/>
            <w:shd w:val="clear" w:color="auto" w:fill="auto"/>
          </w:tcPr>
          <w:p w14:paraId="03DB995D" w14:textId="47FA3E43" w:rsidR="00997058" w:rsidRPr="00997058" w:rsidRDefault="00997058" w:rsidP="00997058">
            <w:hyperlink r:id="rId75" w:anchor="bus/m21/a-c1-b/map" w:history="1">
              <w:r w:rsidRPr="00997058">
                <w:rPr>
                  <w:rStyle w:val="Hipersaitas"/>
                </w:rPr>
                <w:t>M21</w:t>
              </w:r>
            </w:hyperlink>
            <w:r w:rsidRPr="00997058">
              <w:t xml:space="preserve"> Alytus („Gulbynė“) – </w:t>
            </w:r>
            <w:r w:rsidRPr="00997058">
              <w:rPr>
                <w:b/>
                <w:bCs/>
                <w:i/>
                <w:iCs/>
              </w:rPr>
              <w:t>SB „Versmė“</w:t>
            </w:r>
            <w:r w:rsidRPr="00997058">
              <w:t xml:space="preserve"> – SB „Dzūkija“/ Medukšta</w:t>
            </w:r>
          </w:p>
          <w:p w14:paraId="3976646D" w14:textId="69F83EE5" w:rsidR="00774167" w:rsidRPr="003042A3" w:rsidRDefault="00997058" w:rsidP="00F973D1">
            <w:hyperlink r:id="rId76" w:anchor="bus/m21/a-c-b/map" w:history="1">
              <w:r w:rsidRPr="00997058">
                <w:rPr>
                  <w:rStyle w:val="Hipersaitas"/>
                </w:rPr>
                <w:t>M21</w:t>
              </w:r>
            </w:hyperlink>
            <w:r w:rsidRPr="00997058">
              <w:t xml:space="preserve"> Alytus („Gulbynė“) – </w:t>
            </w:r>
            <w:r w:rsidRPr="00997058">
              <w:rPr>
                <w:b/>
                <w:bCs/>
                <w:i/>
                <w:iCs/>
              </w:rPr>
              <w:t>Vidzgiris</w:t>
            </w:r>
            <w:r w:rsidRPr="00997058">
              <w:t xml:space="preserve"> – SB „Dzūkija“/ Medukšta</w:t>
            </w:r>
          </w:p>
        </w:tc>
        <w:tc>
          <w:tcPr>
            <w:tcW w:w="7796" w:type="dxa"/>
            <w:shd w:val="clear" w:color="auto" w:fill="auto"/>
          </w:tcPr>
          <w:p w14:paraId="74AB7424" w14:textId="4A8AC9A7" w:rsidR="00997058" w:rsidRPr="00997058" w:rsidRDefault="00213932" w:rsidP="00997058">
            <w:pPr>
              <w:tabs>
                <w:tab w:val="left" w:pos="6870"/>
              </w:tabs>
            </w:pPr>
            <w:r w:rsidRPr="003042A3">
              <w:rPr>
                <w:u w:val="single"/>
              </w:rPr>
              <w:lastRenderedPageBreak/>
              <w:t>dd</w:t>
            </w:r>
            <w:r w:rsidR="00997058" w:rsidRPr="00997058">
              <w:rPr>
                <w:u w:val="single"/>
              </w:rPr>
              <w:t xml:space="preserve"> į sodus:</w:t>
            </w:r>
            <w:r w:rsidR="00997058" w:rsidRPr="00997058">
              <w:t> </w:t>
            </w:r>
            <w:hyperlink r:id="rId77" w:anchor="bus/m21/a-b/029-1/1/map" w:history="1">
              <w:r w:rsidR="00997058" w:rsidRPr="00997058">
                <w:rPr>
                  <w:rStyle w:val="Hipersaitas"/>
                </w:rPr>
                <w:t>7.01</w:t>
              </w:r>
              <w:r w:rsidR="00625E42" w:rsidRPr="00997058">
                <w:t xml:space="preserve">  </w:t>
              </w:r>
            </w:hyperlink>
            <w:hyperlink r:id="rId78" w:anchor="bus/m21/a-c1-b/029-1/1/map" w:history="1">
              <w:r w:rsidR="002E6658" w:rsidRPr="00997058">
                <w:rPr>
                  <w:rStyle w:val="Hipersaitas"/>
                </w:rPr>
                <w:t>07.30 (</w:t>
              </w:r>
              <w:r w:rsidR="002E6658" w:rsidRPr="003042A3">
                <w:rPr>
                  <w:rStyle w:val="Hipersaitas"/>
                </w:rPr>
                <w:t xml:space="preserve">pro </w:t>
              </w:r>
              <w:r w:rsidR="002E6658" w:rsidRPr="00997058">
                <w:rPr>
                  <w:rStyle w:val="Hipersaitas"/>
                </w:rPr>
                <w:t>SB „Versmė“)</w:t>
              </w:r>
            </w:hyperlink>
            <w:r w:rsidR="002E6658" w:rsidRPr="00997058">
              <w:t xml:space="preserve">  </w:t>
            </w:r>
            <w:r w:rsidR="00997058" w:rsidRPr="00997058">
              <w:t xml:space="preserve">8.10  </w:t>
            </w:r>
            <w:hyperlink r:id="rId79" w:anchor="bus/m21/a-c-b/029-1/1/map" w:history="1">
              <w:r w:rsidR="00997058" w:rsidRPr="00997058">
                <w:rPr>
                  <w:rStyle w:val="Hipersaitas"/>
                </w:rPr>
                <w:t>9.10 (pro Vidzgirį)</w:t>
              </w:r>
            </w:hyperlink>
            <w:r w:rsidR="00997058" w:rsidRPr="00997058">
              <w:t>  10.35  12.40  14.50 (pro Vidzgirį)</w:t>
            </w:r>
            <w:r w:rsidR="00997058" w:rsidRPr="00997058">
              <w:rPr>
                <w:b/>
                <w:bCs/>
              </w:rPr>
              <w:t>  </w:t>
            </w:r>
            <w:r w:rsidR="00997058" w:rsidRPr="00997058">
              <w:t>17.00</w:t>
            </w:r>
            <w:r w:rsidR="002E6658" w:rsidRPr="003042A3">
              <w:t xml:space="preserve">  </w:t>
            </w:r>
            <w:r w:rsidR="002E6658" w:rsidRPr="00997058">
              <w:t>17.20</w:t>
            </w:r>
            <w:r w:rsidR="002E6658" w:rsidRPr="003042A3">
              <w:t xml:space="preserve"> </w:t>
            </w:r>
            <w:r w:rsidR="002E6658" w:rsidRPr="00997058">
              <w:t>(</w:t>
            </w:r>
            <w:r w:rsidR="002E6658" w:rsidRPr="003042A3">
              <w:t xml:space="preserve">pro </w:t>
            </w:r>
            <w:r w:rsidR="002E6658" w:rsidRPr="00997058">
              <w:t>SB „Versmė“) </w:t>
            </w:r>
          </w:p>
          <w:p w14:paraId="70939079" w14:textId="138171CB" w:rsidR="00997058" w:rsidRPr="00997058" w:rsidRDefault="00213932" w:rsidP="00997058">
            <w:pPr>
              <w:tabs>
                <w:tab w:val="left" w:pos="6870"/>
              </w:tabs>
            </w:pPr>
            <w:r w:rsidRPr="003042A3">
              <w:rPr>
                <w:u w:val="single"/>
              </w:rPr>
              <w:lastRenderedPageBreak/>
              <w:t>dd</w:t>
            </w:r>
            <w:r w:rsidR="00997058" w:rsidRPr="00997058">
              <w:rPr>
                <w:u w:val="single"/>
              </w:rPr>
              <w:t xml:space="preserve"> iš sodų: </w:t>
            </w:r>
            <w:r w:rsidR="00997058" w:rsidRPr="00997058">
              <w:t> </w:t>
            </w:r>
            <w:hyperlink r:id="rId80" w:anchor="bus/m21/b-a/131-1/1/map" w:history="1">
              <w:r w:rsidR="00997058" w:rsidRPr="00997058">
                <w:rPr>
                  <w:rStyle w:val="Hipersaitas"/>
                </w:rPr>
                <w:t>6.</w:t>
              </w:r>
              <w:r w:rsidR="00997058" w:rsidRPr="003042A3">
                <w:rPr>
                  <w:rStyle w:val="Hipersaitas"/>
                </w:rPr>
                <w:t>2</w:t>
              </w:r>
              <w:r w:rsidR="00997058" w:rsidRPr="00997058">
                <w:rPr>
                  <w:rStyle w:val="Hipersaitas"/>
                </w:rPr>
                <w:t>2</w:t>
              </w:r>
            </w:hyperlink>
            <w:r w:rsidR="00997058" w:rsidRPr="00997058">
              <w:t>  7.27   8.38   9.40 (pro Vidzgirį)  11.10  13.15  15.25 (pro Vidzgirį)  17.30</w:t>
            </w:r>
          </w:p>
          <w:p w14:paraId="681A547C" w14:textId="77777777" w:rsidR="00997058" w:rsidRPr="00997058" w:rsidRDefault="00997058" w:rsidP="00997058">
            <w:pPr>
              <w:tabs>
                <w:tab w:val="left" w:pos="6870"/>
              </w:tabs>
            </w:pPr>
            <w:r w:rsidRPr="00997058">
              <w:t> </w:t>
            </w:r>
          </w:p>
          <w:p w14:paraId="552813DA" w14:textId="19C8D643" w:rsidR="00997058" w:rsidRPr="00997058" w:rsidRDefault="00997058" w:rsidP="00997058">
            <w:pPr>
              <w:tabs>
                <w:tab w:val="left" w:pos="6870"/>
              </w:tabs>
            </w:pPr>
            <w:r w:rsidRPr="00997058">
              <w:rPr>
                <w:u w:val="single"/>
              </w:rPr>
              <w:t>Š į sodus:</w:t>
            </w:r>
            <w:r w:rsidRPr="00997058">
              <w:t> 7.30   </w:t>
            </w:r>
            <w:hyperlink r:id="rId81" w:anchor="bus/m21/a-c1-b_6/029-1/1/map" w:history="1">
              <w:r w:rsidR="002E6658" w:rsidRPr="00997058">
                <w:rPr>
                  <w:rStyle w:val="Hipersaitas"/>
                </w:rPr>
                <w:t>08.50 (</w:t>
              </w:r>
              <w:r w:rsidR="002E6658" w:rsidRPr="003042A3">
                <w:rPr>
                  <w:rStyle w:val="Hipersaitas"/>
                </w:rPr>
                <w:t xml:space="preserve">pro </w:t>
              </w:r>
              <w:r w:rsidR="002E6658" w:rsidRPr="00997058">
                <w:rPr>
                  <w:rStyle w:val="Hipersaitas"/>
                </w:rPr>
                <w:t>SB „Versmė“)</w:t>
              </w:r>
            </w:hyperlink>
            <w:r w:rsidR="002E6658" w:rsidRPr="00997058">
              <w:t xml:space="preserve">   </w:t>
            </w:r>
            <w:r w:rsidRPr="00997058">
              <w:t>9.30   11.45   14.50   </w:t>
            </w:r>
            <w:r w:rsidR="002E6658" w:rsidRPr="00997058">
              <w:t>16.29</w:t>
            </w:r>
            <w:r w:rsidR="002E6658" w:rsidRPr="003042A3">
              <w:t xml:space="preserve"> </w:t>
            </w:r>
            <w:r w:rsidR="002E6658" w:rsidRPr="00997058">
              <w:t>(</w:t>
            </w:r>
            <w:r w:rsidR="002E6658" w:rsidRPr="003042A3">
              <w:t xml:space="preserve">pro </w:t>
            </w:r>
            <w:r w:rsidR="002E6658" w:rsidRPr="00997058">
              <w:t>SB „Versmė“)</w:t>
            </w:r>
            <w:r w:rsidR="002E6658" w:rsidRPr="003042A3">
              <w:t xml:space="preserve"> </w:t>
            </w:r>
            <w:r w:rsidRPr="00997058">
              <w:t>17.00</w:t>
            </w:r>
          </w:p>
          <w:p w14:paraId="759FCB3D" w14:textId="18733878" w:rsidR="00774167" w:rsidRPr="003042A3" w:rsidRDefault="00997058" w:rsidP="00997058">
            <w:pPr>
              <w:tabs>
                <w:tab w:val="left" w:pos="6870"/>
              </w:tabs>
            </w:pPr>
            <w:r w:rsidRPr="00997058">
              <w:rPr>
                <w:u w:val="single"/>
              </w:rPr>
              <w:t>Š iš sodų:</w:t>
            </w:r>
            <w:r w:rsidRPr="00997058">
              <w:t> </w:t>
            </w:r>
            <w:hyperlink r:id="rId82" w:anchor="bus/m21/b-a/131-1/9/map" w:history="1">
              <w:r w:rsidRPr="00997058">
                <w:rPr>
                  <w:rStyle w:val="Hipersaitas"/>
                </w:rPr>
                <w:t>8.05</w:t>
              </w:r>
            </w:hyperlink>
            <w:r w:rsidRPr="00997058">
              <w:t>   10.05   12.10   15.25   17.30</w:t>
            </w:r>
          </w:p>
        </w:tc>
      </w:tr>
      <w:tr w:rsidR="00774167" w:rsidRPr="003042A3" w14:paraId="550A0DD9" w14:textId="77777777" w:rsidTr="00483ED3">
        <w:trPr>
          <w:trHeight w:val="558"/>
        </w:trPr>
        <w:tc>
          <w:tcPr>
            <w:tcW w:w="704" w:type="dxa"/>
          </w:tcPr>
          <w:p w14:paraId="013B3656" w14:textId="77777777" w:rsidR="00774167" w:rsidRPr="003042A3" w:rsidRDefault="00774167" w:rsidP="00F973D1">
            <w:pPr>
              <w:jc w:val="center"/>
            </w:pPr>
            <w:r w:rsidRPr="003042A3">
              <w:lastRenderedPageBreak/>
              <w:t>19.</w:t>
            </w:r>
          </w:p>
        </w:tc>
        <w:tc>
          <w:tcPr>
            <w:tcW w:w="5245" w:type="dxa"/>
            <w:shd w:val="clear" w:color="auto" w:fill="auto"/>
          </w:tcPr>
          <w:p w14:paraId="57A02D26" w14:textId="4F7CDC4B" w:rsidR="00774167" w:rsidRPr="003042A3" w:rsidRDefault="00774167" w:rsidP="00F973D1">
            <w:hyperlink r:id="rId83" w:anchor="bus/m22/a-b/map" w:history="1">
              <w:r w:rsidRPr="003042A3">
                <w:rPr>
                  <w:rStyle w:val="Hipersaitas"/>
                </w:rPr>
                <w:t>M22</w:t>
              </w:r>
            </w:hyperlink>
            <w:r w:rsidRPr="003042A3">
              <w:t xml:space="preserve"> Alytus–Simnas–Verebiejai–Krokialaukis–Santaika–Alytus</w:t>
            </w:r>
          </w:p>
        </w:tc>
        <w:tc>
          <w:tcPr>
            <w:tcW w:w="7796" w:type="dxa"/>
            <w:shd w:val="clear" w:color="auto" w:fill="auto"/>
          </w:tcPr>
          <w:p w14:paraId="36F0F594" w14:textId="4803A6C5" w:rsidR="00774167" w:rsidRPr="003042A3" w:rsidRDefault="00774167" w:rsidP="00F973D1">
            <w:hyperlink r:id="rId84" w:anchor="bus/m22/a-b/110001/1/map" w:history="1">
              <w:r w:rsidRPr="003042A3">
                <w:rPr>
                  <w:rStyle w:val="Hipersaitas"/>
                </w:rPr>
                <w:t>8.05</w:t>
              </w:r>
            </w:hyperlink>
            <w:r w:rsidRPr="003042A3">
              <w:t xml:space="preserve"> dd  </w:t>
            </w:r>
            <w:hyperlink r:id="rId85" w:anchor="bus/m22/a-b/110001/2/map" w:history="1">
              <w:r w:rsidRPr="003042A3">
                <w:rPr>
                  <w:rStyle w:val="Hipersaitas"/>
                </w:rPr>
                <w:t>16.25</w:t>
              </w:r>
            </w:hyperlink>
            <w:r w:rsidRPr="003042A3">
              <w:t xml:space="preserve"> dd</w:t>
            </w:r>
          </w:p>
        </w:tc>
      </w:tr>
      <w:tr w:rsidR="00774167" w:rsidRPr="003042A3" w14:paraId="4FD975F1" w14:textId="77777777" w:rsidTr="00483ED3">
        <w:trPr>
          <w:trHeight w:val="271"/>
        </w:trPr>
        <w:tc>
          <w:tcPr>
            <w:tcW w:w="704" w:type="dxa"/>
          </w:tcPr>
          <w:p w14:paraId="7DC22AED" w14:textId="77777777" w:rsidR="00774167" w:rsidRPr="003042A3" w:rsidRDefault="00774167" w:rsidP="00F973D1">
            <w:pPr>
              <w:jc w:val="center"/>
            </w:pPr>
            <w:r w:rsidRPr="003042A3">
              <w:t>20.</w:t>
            </w:r>
          </w:p>
        </w:tc>
        <w:tc>
          <w:tcPr>
            <w:tcW w:w="5245" w:type="dxa"/>
            <w:shd w:val="clear" w:color="auto" w:fill="auto"/>
          </w:tcPr>
          <w:p w14:paraId="1CF5B1EC" w14:textId="09427A94" w:rsidR="00774167" w:rsidRPr="003042A3" w:rsidRDefault="00774167" w:rsidP="00F973D1">
            <w:hyperlink r:id="rId86" w:anchor="bus/m23/a-b/map" w:history="1">
              <w:r w:rsidRPr="003042A3">
                <w:rPr>
                  <w:rStyle w:val="Hipersaitas"/>
                </w:rPr>
                <w:t>M23</w:t>
              </w:r>
            </w:hyperlink>
            <w:r w:rsidRPr="003042A3">
              <w:t xml:space="preserve"> Alytus–Punia–Butrimonys–Eigirdonys</w:t>
            </w:r>
          </w:p>
        </w:tc>
        <w:tc>
          <w:tcPr>
            <w:tcW w:w="7796" w:type="dxa"/>
            <w:shd w:val="clear" w:color="auto" w:fill="auto"/>
          </w:tcPr>
          <w:p w14:paraId="18B76CE6" w14:textId="43B26E38" w:rsidR="00774167" w:rsidRPr="003042A3" w:rsidRDefault="00774167" w:rsidP="00F973D1">
            <w:hyperlink r:id="rId87" w:anchor="bus/m23/a-c-b/110001/1/map" w:history="1">
              <w:r w:rsidRPr="003042A3">
                <w:rPr>
                  <w:rStyle w:val="Hipersaitas"/>
                </w:rPr>
                <w:t>6.00</w:t>
              </w:r>
            </w:hyperlink>
            <w:r w:rsidRPr="003042A3">
              <w:t xml:space="preserve"> dd  </w:t>
            </w:r>
            <w:hyperlink r:id="rId88" w:anchor="bus/m23/a-b/110001/1/map" w:history="1">
              <w:r w:rsidRPr="003042A3">
                <w:rPr>
                  <w:rStyle w:val="Hipersaitas"/>
                </w:rPr>
                <w:t>12.50</w:t>
              </w:r>
            </w:hyperlink>
            <w:r w:rsidRPr="003042A3">
              <w:t xml:space="preserve"> dd  </w:t>
            </w:r>
            <w:hyperlink r:id="rId89" w:anchor="bus/m23/a-b/110001/2/map" w:history="1">
              <w:r w:rsidRPr="003042A3">
                <w:rPr>
                  <w:rStyle w:val="Hipersaitas"/>
                </w:rPr>
                <w:t>17.40</w:t>
              </w:r>
            </w:hyperlink>
            <w:r w:rsidRPr="003042A3">
              <w:t xml:space="preserve"> dd</w:t>
            </w:r>
          </w:p>
        </w:tc>
      </w:tr>
      <w:tr w:rsidR="00774167" w:rsidRPr="003042A3" w14:paraId="483839CB" w14:textId="77777777" w:rsidTr="00483ED3">
        <w:trPr>
          <w:trHeight w:val="396"/>
        </w:trPr>
        <w:tc>
          <w:tcPr>
            <w:tcW w:w="704" w:type="dxa"/>
          </w:tcPr>
          <w:p w14:paraId="648E75D7" w14:textId="77777777" w:rsidR="00774167" w:rsidRPr="003042A3" w:rsidRDefault="00774167" w:rsidP="00F973D1">
            <w:pPr>
              <w:jc w:val="center"/>
            </w:pPr>
            <w:r w:rsidRPr="003042A3">
              <w:t>21.</w:t>
            </w:r>
          </w:p>
        </w:tc>
        <w:tc>
          <w:tcPr>
            <w:tcW w:w="5245" w:type="dxa"/>
            <w:shd w:val="clear" w:color="auto" w:fill="auto"/>
          </w:tcPr>
          <w:p w14:paraId="484BAA66" w14:textId="3442EEBC" w:rsidR="00774167" w:rsidRPr="003042A3" w:rsidRDefault="00774167" w:rsidP="00F973D1">
            <w:hyperlink r:id="rId90" w:anchor="bus/m25/a-b/map" w:history="1">
              <w:r w:rsidRPr="003042A3">
                <w:rPr>
                  <w:rStyle w:val="Hipersaitas"/>
                </w:rPr>
                <w:t>M25</w:t>
              </w:r>
            </w:hyperlink>
            <w:r w:rsidRPr="003042A3">
              <w:t xml:space="preserve"> Alytus (,,Gulbynė“)–SB,,Volungėlė“, ,,Pušelė“</w:t>
            </w:r>
          </w:p>
        </w:tc>
        <w:tc>
          <w:tcPr>
            <w:tcW w:w="7796" w:type="dxa"/>
            <w:shd w:val="clear" w:color="auto" w:fill="auto"/>
          </w:tcPr>
          <w:p w14:paraId="3E5C577B" w14:textId="134466CC" w:rsidR="00862578" w:rsidRPr="003042A3" w:rsidRDefault="00862578" w:rsidP="00862578">
            <w:pPr>
              <w:rPr>
                <w:b/>
                <w:bCs/>
              </w:rPr>
            </w:pPr>
            <w:r w:rsidRPr="003042A3">
              <w:rPr>
                <w:b/>
                <w:bCs/>
              </w:rPr>
              <w:t>Vasaros grafikas nuo 04.15 iki 10.31:</w:t>
            </w:r>
          </w:p>
          <w:p w14:paraId="773D7A7D" w14:textId="3A878A53" w:rsidR="00862578" w:rsidRPr="00862578" w:rsidRDefault="00862578" w:rsidP="00862578">
            <w:r w:rsidRPr="00862578">
              <w:rPr>
                <w:u w:val="single"/>
              </w:rPr>
              <w:t>Iš Alytaus:</w:t>
            </w:r>
            <w:r w:rsidRPr="00862578">
              <w:rPr>
                <w:b/>
                <w:bCs/>
                <w:u w:val="single"/>
              </w:rPr>
              <w:t> </w:t>
            </w:r>
            <w:hyperlink r:id="rId91" w:anchor="bus/m25/a-b/029-1/1/map" w:history="1">
              <w:r w:rsidRPr="00862578">
                <w:rPr>
                  <w:rStyle w:val="Hipersaitas"/>
                </w:rPr>
                <w:t>6.20</w:t>
              </w:r>
            </w:hyperlink>
            <w:r w:rsidRPr="00862578">
              <w:t xml:space="preserve"> dd   </w:t>
            </w:r>
            <w:hyperlink r:id="rId92" w:anchor="bus/m25/a-b/029-1/2/map" w:history="1">
              <w:r w:rsidRPr="00862578">
                <w:rPr>
                  <w:rStyle w:val="Hipersaitas"/>
                </w:rPr>
                <w:t>8.00</w:t>
              </w:r>
            </w:hyperlink>
            <w:r w:rsidRPr="00862578">
              <w:t xml:space="preserve"> dd </w:t>
            </w:r>
            <w:r w:rsidR="00C42251" w:rsidRPr="003042A3">
              <w:t xml:space="preserve"> </w:t>
            </w:r>
            <w:hyperlink r:id="rId93" w:anchor="bus/m25/a-b/029-1/6/map" w:history="1">
              <w:r w:rsidR="00C42251" w:rsidRPr="00C42251">
                <w:rPr>
                  <w:color w:val="0563C1"/>
                  <w:u w:val="single"/>
                  <w:lang w:eastAsia="lt-LT"/>
                </w:rPr>
                <w:t>9.00</w:t>
              </w:r>
            </w:hyperlink>
            <w:r w:rsidRPr="00862578">
              <w:t xml:space="preserve"> </w:t>
            </w:r>
            <w:r w:rsidR="00C42251" w:rsidRPr="00862578">
              <w:t>Š</w:t>
            </w:r>
            <w:r w:rsidRPr="00862578">
              <w:t xml:space="preserve"> 9.40 dd   10.20 Š  </w:t>
            </w:r>
            <w:hyperlink r:id="rId94" w:anchor="bus/m25/a-b/029-1/4/map" w:history="1">
              <w:r w:rsidRPr="00862578">
                <w:rPr>
                  <w:rStyle w:val="Hipersaitas"/>
                </w:rPr>
                <w:t>14.30</w:t>
              </w:r>
            </w:hyperlink>
            <w:r w:rsidRPr="00862578">
              <w:t xml:space="preserve"> dd   </w:t>
            </w:r>
            <w:hyperlink r:id="rId95" w:anchor="bus/m25/a-b/029-1/5/map" w:history="1">
              <w:r w:rsidR="000C6330" w:rsidRPr="003042A3">
                <w:rPr>
                  <w:rStyle w:val="Hipersaitas"/>
                </w:rPr>
                <w:t>17.00</w:t>
              </w:r>
            </w:hyperlink>
            <w:r w:rsidRPr="00862578">
              <w:t xml:space="preserve"> ddŠ</w:t>
            </w:r>
          </w:p>
          <w:p w14:paraId="0C9108BF" w14:textId="77777777" w:rsidR="00862578" w:rsidRPr="00862578" w:rsidRDefault="00862578" w:rsidP="00862578">
            <w:r w:rsidRPr="00862578">
              <w:rPr>
                <w:u w:val="single"/>
              </w:rPr>
              <w:t>Iš „Pušelė“: </w:t>
            </w:r>
            <w:r w:rsidRPr="00862578">
              <w:t> 7.00 dd  8.40 dd   9.40  ddŠ   10.20 dd    11.00 Š  15.10 dd  17.40  ddŠ</w:t>
            </w:r>
          </w:p>
          <w:p w14:paraId="403686DB" w14:textId="77777777" w:rsidR="00862578" w:rsidRPr="003042A3" w:rsidRDefault="00862578" w:rsidP="00F973D1"/>
          <w:p w14:paraId="6600C4AD" w14:textId="4C6FEBF7" w:rsidR="00862578" w:rsidRPr="003042A3" w:rsidRDefault="00862578" w:rsidP="00862578">
            <w:pPr>
              <w:rPr>
                <w:b/>
                <w:bCs/>
              </w:rPr>
            </w:pPr>
            <w:r w:rsidRPr="003042A3">
              <w:rPr>
                <w:b/>
                <w:bCs/>
              </w:rPr>
              <w:t>Žiemos grafikas nuo 11.01 iki 04.14:</w:t>
            </w:r>
          </w:p>
          <w:p w14:paraId="154D0EAA" w14:textId="608E2987" w:rsidR="00774167" w:rsidRPr="003042A3" w:rsidRDefault="006A2B05" w:rsidP="00862578">
            <w:hyperlink r:id="rId96" w:anchor="bus/m25/a-b/029-1/1/map" w:history="1">
              <w:r w:rsidRPr="00862578">
                <w:rPr>
                  <w:rStyle w:val="Hipersaitas"/>
                </w:rPr>
                <w:t>6.20</w:t>
              </w:r>
            </w:hyperlink>
            <w:r w:rsidRPr="00862578">
              <w:t xml:space="preserve"> dd </w:t>
            </w:r>
            <w:r w:rsidRPr="003042A3">
              <w:t xml:space="preserve"> </w:t>
            </w:r>
            <w:hyperlink r:id="rId97" w:anchor="bus/m25/a-b/029-1/6/map" w:history="1">
              <w:r w:rsidRPr="00C42251">
                <w:rPr>
                  <w:color w:val="0563C1"/>
                  <w:u w:val="single"/>
                  <w:lang w:eastAsia="lt-LT"/>
                </w:rPr>
                <w:t>9.00</w:t>
              </w:r>
            </w:hyperlink>
            <w:r w:rsidRPr="003042A3">
              <w:rPr>
                <w:color w:val="0563C1"/>
                <w:u w:val="single"/>
                <w:lang w:eastAsia="lt-LT"/>
              </w:rPr>
              <w:t xml:space="preserve"> </w:t>
            </w:r>
            <w:r w:rsidR="00774167" w:rsidRPr="003042A3">
              <w:t xml:space="preserve">dd  </w:t>
            </w:r>
            <w:hyperlink r:id="rId98" w:anchor="bus/m25/a-b/029-1/4/map" w:history="1">
              <w:r w:rsidRPr="00862578">
                <w:rPr>
                  <w:rStyle w:val="Hipersaitas"/>
                </w:rPr>
                <w:t>14.30</w:t>
              </w:r>
            </w:hyperlink>
            <w:r w:rsidRPr="00862578">
              <w:t xml:space="preserve"> </w:t>
            </w:r>
            <w:r w:rsidR="00774167" w:rsidRPr="003042A3">
              <w:t xml:space="preserve">dd  </w:t>
            </w:r>
            <w:hyperlink r:id="rId99" w:anchor="bus/m25/a-b/029-1/5/map" w:history="1">
              <w:r w:rsidR="00774167" w:rsidRPr="003042A3">
                <w:rPr>
                  <w:rStyle w:val="Hipersaitas"/>
                </w:rPr>
                <w:t>17.00</w:t>
              </w:r>
            </w:hyperlink>
            <w:r w:rsidR="00774167" w:rsidRPr="003042A3">
              <w:t xml:space="preserve"> dd</w:t>
            </w:r>
          </w:p>
        </w:tc>
      </w:tr>
    </w:tbl>
    <w:p w14:paraId="1D39BA65" w14:textId="77777777" w:rsidR="00C42251" w:rsidRPr="003042A3" w:rsidRDefault="00C42251" w:rsidP="00774167"/>
    <w:p w14:paraId="22C084C3" w14:textId="45B85C24" w:rsidR="00774167" w:rsidRPr="003042A3" w:rsidRDefault="00774167" w:rsidP="00774167">
      <w:pPr>
        <w:tabs>
          <w:tab w:val="left" w:pos="2130"/>
        </w:tabs>
      </w:pPr>
      <w:r w:rsidRPr="003042A3">
        <w:t>dd – darbo dienos, mm – mokslo metais</w:t>
      </w:r>
    </w:p>
    <w:p w14:paraId="4EB1F239" w14:textId="4CB3BDF3" w:rsidR="00774167" w:rsidRPr="003042A3" w:rsidRDefault="00774167" w:rsidP="00774167">
      <w:pPr>
        <w:tabs>
          <w:tab w:val="left" w:pos="2130"/>
        </w:tabs>
      </w:pPr>
      <w:proofErr w:type="spellStart"/>
      <w:r w:rsidRPr="003042A3">
        <w:t>Pr</w:t>
      </w:r>
      <w:proofErr w:type="spellEnd"/>
      <w:r w:rsidRPr="003042A3">
        <w:t xml:space="preserve"> – pirmadienis, A – antradienis, T – trečiadienis, K – ketvirtadienis, P – penktadienis, Š – šeštadienis</w:t>
      </w:r>
    </w:p>
    <w:p w14:paraId="1BA65631" w14:textId="7460EEDC" w:rsidR="009B6468" w:rsidRPr="003042A3" w:rsidRDefault="00774167" w:rsidP="00774167">
      <w:pPr>
        <w:tabs>
          <w:tab w:val="left" w:pos="2130"/>
          <w:tab w:val="left" w:pos="13041"/>
        </w:tabs>
        <w:ind w:right="962"/>
      </w:pPr>
      <w:r w:rsidRPr="003042A3">
        <w:tab/>
        <w:t xml:space="preserve"> </w:t>
      </w:r>
    </w:p>
    <w:p w14:paraId="05E4AC2C" w14:textId="27D79239" w:rsidR="00590D2A" w:rsidRPr="003042A3" w:rsidRDefault="00590D2A" w:rsidP="00590D2A">
      <w:pPr>
        <w:tabs>
          <w:tab w:val="left" w:pos="2130"/>
          <w:tab w:val="left" w:pos="13041"/>
        </w:tabs>
        <w:ind w:right="962"/>
      </w:pPr>
      <w:r w:rsidRPr="003042A3">
        <w:t>Maršrutai: M1, M2, M3, M10, M11, M12/M13, M14, M15, M16/M17, M19, M20, M21, M22, M23 vežėjas UAB „Transrevis“</w:t>
      </w:r>
      <w:r w:rsidR="00ED464F" w:rsidRPr="003042A3">
        <w:t>,</w:t>
      </w:r>
      <w:r w:rsidRPr="003042A3">
        <w:t xml:space="preserve"> </w:t>
      </w:r>
      <w:r w:rsidR="00ED464F" w:rsidRPr="003042A3">
        <w:t xml:space="preserve">mob. </w:t>
      </w:r>
      <w:r w:rsidRPr="003042A3">
        <w:t>tel. +370 619 31 400</w:t>
      </w:r>
    </w:p>
    <w:p w14:paraId="1484FA28" w14:textId="54504E45" w:rsidR="00590D2A" w:rsidRPr="003042A3" w:rsidRDefault="00590D2A" w:rsidP="00590D2A">
      <w:pPr>
        <w:tabs>
          <w:tab w:val="left" w:pos="2130"/>
          <w:tab w:val="left" w:pos="13041"/>
        </w:tabs>
        <w:ind w:right="962"/>
      </w:pPr>
      <w:r w:rsidRPr="003042A3">
        <w:t>Maršrutai: M4, M5, M6, M7, M9, M18, M25 vežėjas UAB „Multivanas“</w:t>
      </w:r>
      <w:r w:rsidR="00ED464F" w:rsidRPr="003042A3">
        <w:t>,</w:t>
      </w:r>
      <w:r w:rsidRPr="003042A3">
        <w:t xml:space="preserve"> </w:t>
      </w:r>
      <w:r w:rsidR="00ED464F" w:rsidRPr="003042A3">
        <w:t xml:space="preserve">mob. </w:t>
      </w:r>
      <w:r w:rsidRPr="003042A3">
        <w:t>tel. +370 698 35 391</w:t>
      </w:r>
    </w:p>
    <w:p w14:paraId="4C7D88E0" w14:textId="77777777" w:rsidR="00590D2A" w:rsidRPr="003042A3" w:rsidRDefault="00590D2A" w:rsidP="00590D2A">
      <w:pPr>
        <w:tabs>
          <w:tab w:val="left" w:pos="2130"/>
          <w:tab w:val="left" w:pos="13041"/>
        </w:tabs>
        <w:ind w:right="962"/>
      </w:pPr>
    </w:p>
    <w:p w14:paraId="7ED7ED89" w14:textId="5DE505A9" w:rsidR="00ED39C0" w:rsidRDefault="00317320" w:rsidP="00590D2A">
      <w:pPr>
        <w:tabs>
          <w:tab w:val="left" w:pos="2130"/>
          <w:tab w:val="left" w:pos="13041"/>
        </w:tabs>
        <w:ind w:right="962"/>
      </w:pPr>
      <w:r w:rsidRPr="00317320">
        <w:t>Detali informacija suteikiama</w:t>
      </w:r>
      <w:r w:rsidR="00590D2A" w:rsidRPr="003042A3">
        <w:t xml:space="preserve"> mob. tel. +370</w:t>
      </w:r>
      <w:r w:rsidR="00F81827">
        <w:t> 602 21 200</w:t>
      </w:r>
      <w:r w:rsidR="00590D2A" w:rsidRPr="003042A3">
        <w:t xml:space="preserve"> savivaldybės darbo laiku arba </w:t>
      </w:r>
      <w:r w:rsidRPr="00317320">
        <w:t xml:space="preserve">elektroniniu paštu </w:t>
      </w:r>
      <w:hyperlink r:id="rId100" w:history="1">
        <w:r w:rsidRPr="00F76FBF">
          <w:rPr>
            <w:rStyle w:val="Hipersaitas"/>
          </w:rPr>
          <w:t>transportas@</w:t>
        </w:r>
        <w:r w:rsidRPr="00F76FBF">
          <w:rPr>
            <w:rStyle w:val="Hipersaitas"/>
          </w:rPr>
          <w:t>arsa</w:t>
        </w:r>
        <w:r w:rsidRPr="00F76FBF">
          <w:rPr>
            <w:rStyle w:val="Hipersaitas"/>
          </w:rPr>
          <w:t>.lt</w:t>
        </w:r>
      </w:hyperlink>
      <w:r w:rsidRPr="00317320">
        <w:t>.</w:t>
      </w:r>
      <w:r>
        <w:t xml:space="preserve"> </w:t>
      </w:r>
    </w:p>
    <w:p w14:paraId="7DDD09AE" w14:textId="77777777" w:rsidR="00317320" w:rsidRDefault="00317320" w:rsidP="00317320">
      <w:pPr>
        <w:tabs>
          <w:tab w:val="left" w:pos="2130"/>
          <w:tab w:val="left" w:pos="13041"/>
        </w:tabs>
        <w:ind w:right="962"/>
      </w:pPr>
      <w:r w:rsidRPr="003042A3">
        <w:t>Informacija apie tvarkaraščių pasikeitimus, teikia autobusų maršrutų vairuotojai.</w:t>
      </w:r>
    </w:p>
    <w:p w14:paraId="2D8B39CB" w14:textId="77777777" w:rsidR="00317320" w:rsidRPr="003042A3" w:rsidRDefault="00317320" w:rsidP="00590D2A">
      <w:pPr>
        <w:tabs>
          <w:tab w:val="left" w:pos="2130"/>
          <w:tab w:val="left" w:pos="13041"/>
        </w:tabs>
        <w:ind w:right="962"/>
      </w:pPr>
    </w:p>
    <w:p w14:paraId="65585C77" w14:textId="47D7D72E" w:rsidR="00ED39C0" w:rsidRPr="003042A3" w:rsidRDefault="00590D2A" w:rsidP="00317320">
      <w:pPr>
        <w:tabs>
          <w:tab w:val="left" w:pos="2130"/>
          <w:tab w:val="left" w:pos="13041"/>
        </w:tabs>
        <w:ind w:right="962"/>
        <w:jc w:val="both"/>
      </w:pPr>
      <w:bookmarkStart w:id="0" w:name="_Hlk176367365"/>
      <w:r w:rsidRPr="003042A3">
        <w:rPr>
          <w:b/>
          <w:bCs/>
        </w:rPr>
        <w:t>Alytaus rajono</w:t>
      </w:r>
      <w:r w:rsidR="00732B04" w:rsidRPr="003042A3">
        <w:rPr>
          <w:b/>
          <w:bCs/>
        </w:rPr>
        <w:t xml:space="preserve"> savivaldybės</w:t>
      </w:r>
      <w:r w:rsidRPr="003042A3">
        <w:rPr>
          <w:b/>
          <w:bCs/>
        </w:rPr>
        <w:t xml:space="preserve"> priemiestinių autobusų maršrutų tvarkarašč</w:t>
      </w:r>
      <w:r w:rsidR="00D80298" w:rsidRPr="003042A3">
        <w:rPr>
          <w:b/>
          <w:bCs/>
        </w:rPr>
        <w:t xml:space="preserve">iai </w:t>
      </w:r>
      <w:r w:rsidR="000B1C45">
        <w:rPr>
          <w:b/>
          <w:bCs/>
        </w:rPr>
        <w:t>pateikiami</w:t>
      </w:r>
      <w:r w:rsidR="00317320">
        <w:rPr>
          <w:b/>
          <w:bCs/>
        </w:rPr>
        <w:t xml:space="preserve"> </w:t>
      </w:r>
      <w:r w:rsidR="00ED39C0" w:rsidRPr="003042A3">
        <w:rPr>
          <w:b/>
          <w:bCs/>
        </w:rPr>
        <w:t>internete </w:t>
      </w:r>
      <w:hyperlink r:id="rId101" w:history="1">
        <w:r w:rsidR="00ED39C0" w:rsidRPr="003042A3">
          <w:rPr>
            <w:rStyle w:val="Hipersaitas"/>
            <w:b/>
            <w:bCs/>
          </w:rPr>
          <w:t>https://www.stops.lt/alytausrajonas</w:t>
        </w:r>
      </w:hyperlink>
      <w:r w:rsidR="00ED39C0" w:rsidRPr="003042A3">
        <w:t xml:space="preserve"> </w:t>
      </w:r>
      <w:r w:rsidR="00732B04" w:rsidRPr="003042A3">
        <w:rPr>
          <w:b/>
          <w:bCs/>
        </w:rPr>
        <w:t>ir</w:t>
      </w:r>
      <w:r w:rsidR="00ED39C0" w:rsidRPr="003042A3">
        <w:rPr>
          <w:b/>
          <w:bCs/>
        </w:rPr>
        <w:t xml:space="preserve"> mobiliesiems telefonams skirt</w:t>
      </w:r>
      <w:r w:rsidR="00317320">
        <w:rPr>
          <w:b/>
          <w:bCs/>
        </w:rPr>
        <w:t>oje</w:t>
      </w:r>
      <w:r w:rsidR="00ED39C0" w:rsidRPr="003042A3">
        <w:rPr>
          <w:b/>
          <w:bCs/>
        </w:rPr>
        <w:t xml:space="preserve"> nuorod</w:t>
      </w:r>
      <w:r w:rsidR="00317320">
        <w:rPr>
          <w:b/>
          <w:bCs/>
        </w:rPr>
        <w:t>oje</w:t>
      </w:r>
      <w:r w:rsidR="00ED39C0" w:rsidRPr="003042A3">
        <w:rPr>
          <w:b/>
          <w:bCs/>
        </w:rPr>
        <w:t xml:space="preserve"> </w:t>
      </w:r>
      <w:hyperlink r:id="rId102" w:history="1">
        <w:r w:rsidR="00601FE7" w:rsidRPr="003042A3">
          <w:rPr>
            <w:rStyle w:val="Hipersaitas"/>
            <w:b/>
            <w:bCs/>
          </w:rPr>
          <w:t>https://m.stops.lt/alytausrajonas</w:t>
        </w:r>
      </w:hyperlink>
      <w:bookmarkEnd w:id="0"/>
      <w:r w:rsidR="00ED39C0" w:rsidRPr="003042A3">
        <w:rPr>
          <w:b/>
          <w:bCs/>
        </w:rPr>
        <w:t>,</w:t>
      </w:r>
    </w:p>
    <w:p w14:paraId="06F8E9FF" w14:textId="1948A369" w:rsidR="00590D2A" w:rsidRPr="003042A3" w:rsidRDefault="00317320" w:rsidP="00317320">
      <w:pPr>
        <w:tabs>
          <w:tab w:val="left" w:pos="2130"/>
          <w:tab w:val="left" w:pos="13041"/>
        </w:tabs>
        <w:ind w:right="962"/>
      </w:pPr>
      <w:r>
        <w:t xml:space="preserve">Bilietų kainos ir tvarkaraščiai pateikiami </w:t>
      </w:r>
      <w:hyperlink r:id="rId103" w:history="1">
        <w:r w:rsidRPr="00F76FBF">
          <w:rPr>
            <w:rStyle w:val="Hipersaitas"/>
          </w:rPr>
          <w:t>https://www.autobusubilietai.lt/</w:t>
        </w:r>
      </w:hyperlink>
      <w:r w:rsidR="00590D2A" w:rsidRPr="003042A3">
        <w:t>.</w:t>
      </w:r>
    </w:p>
    <w:p w14:paraId="16358F57" w14:textId="77777777" w:rsidR="00590D2A" w:rsidRPr="003042A3" w:rsidRDefault="00590D2A" w:rsidP="00590D2A">
      <w:pPr>
        <w:tabs>
          <w:tab w:val="left" w:pos="2130"/>
          <w:tab w:val="left" w:pos="13041"/>
        </w:tabs>
        <w:ind w:right="962"/>
      </w:pPr>
    </w:p>
    <w:p w14:paraId="5E806277" w14:textId="54DD0718" w:rsidR="000C2190" w:rsidRDefault="000B1C45" w:rsidP="00590D2A">
      <w:pPr>
        <w:tabs>
          <w:tab w:val="left" w:pos="2130"/>
          <w:tab w:val="left" w:pos="13041"/>
        </w:tabs>
        <w:ind w:right="962"/>
      </w:pPr>
      <w:r w:rsidRPr="000B1C45">
        <w:t>Vienkartinio važiavimo bilietai</w:t>
      </w:r>
      <w:r>
        <w:t xml:space="preserve"> </w:t>
      </w:r>
      <w:r w:rsidRPr="000B1C45">
        <w:t xml:space="preserve">įsigyjami iš </w:t>
      </w:r>
      <w:r>
        <w:t xml:space="preserve">autobusų </w:t>
      </w:r>
      <w:r w:rsidRPr="000B1C45">
        <w:t>vairuotojo ir Alytaus autobusų stotyje</w:t>
      </w:r>
      <w:r w:rsidR="00317320">
        <w:t xml:space="preserve">, </w:t>
      </w:r>
      <w:r w:rsidR="00317320" w:rsidRPr="003042A3">
        <w:t xml:space="preserve">tel. +370 315 5 2333. </w:t>
      </w:r>
    </w:p>
    <w:p w14:paraId="4D7FDFCC" w14:textId="77777777" w:rsidR="000C2190" w:rsidRDefault="000C2190" w:rsidP="00590D2A">
      <w:pPr>
        <w:tabs>
          <w:tab w:val="left" w:pos="2130"/>
          <w:tab w:val="left" w:pos="13041"/>
        </w:tabs>
        <w:ind w:right="962"/>
      </w:pPr>
    </w:p>
    <w:p w14:paraId="0E2A0EB8" w14:textId="77777777" w:rsidR="000C2190" w:rsidRDefault="000C2190" w:rsidP="00590D2A">
      <w:pPr>
        <w:tabs>
          <w:tab w:val="left" w:pos="2130"/>
          <w:tab w:val="left" w:pos="13041"/>
        </w:tabs>
        <w:ind w:right="962"/>
      </w:pPr>
    </w:p>
    <w:p w14:paraId="1237136B" w14:textId="77777777" w:rsidR="000C2190" w:rsidRDefault="000C2190" w:rsidP="00590D2A">
      <w:pPr>
        <w:tabs>
          <w:tab w:val="left" w:pos="2130"/>
          <w:tab w:val="left" w:pos="13041"/>
        </w:tabs>
        <w:ind w:right="962"/>
      </w:pPr>
    </w:p>
    <w:p w14:paraId="5DAB8880" w14:textId="77777777" w:rsidR="000C2190" w:rsidRDefault="000C2190" w:rsidP="00590D2A">
      <w:pPr>
        <w:tabs>
          <w:tab w:val="left" w:pos="2130"/>
          <w:tab w:val="left" w:pos="13041"/>
        </w:tabs>
        <w:ind w:right="962"/>
      </w:pPr>
    </w:p>
    <w:p w14:paraId="5FB7779E" w14:textId="77777777" w:rsidR="000C2190" w:rsidRDefault="000C2190" w:rsidP="00590D2A">
      <w:pPr>
        <w:tabs>
          <w:tab w:val="left" w:pos="2130"/>
          <w:tab w:val="left" w:pos="13041"/>
        </w:tabs>
        <w:ind w:right="962"/>
      </w:pPr>
    </w:p>
    <w:p w14:paraId="4A18041F" w14:textId="77777777" w:rsidR="000C2190" w:rsidRDefault="000C2190" w:rsidP="00590D2A">
      <w:pPr>
        <w:tabs>
          <w:tab w:val="left" w:pos="2130"/>
          <w:tab w:val="left" w:pos="13041"/>
        </w:tabs>
        <w:ind w:right="962"/>
      </w:pPr>
    </w:p>
    <w:p w14:paraId="0172F186" w14:textId="69A7AF47" w:rsidR="000C2190" w:rsidRPr="003042A3" w:rsidRDefault="000C2190" w:rsidP="000C2190">
      <w:pPr>
        <w:tabs>
          <w:tab w:val="left" w:pos="2130"/>
          <w:tab w:val="left" w:pos="13041"/>
        </w:tabs>
        <w:ind w:right="962"/>
      </w:pPr>
    </w:p>
    <w:sectPr w:rsidR="000C2190" w:rsidRPr="003042A3" w:rsidSect="00FD38DC">
      <w:pgSz w:w="16838" w:h="11906" w:orient="landscape"/>
      <w:pgMar w:top="42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91DE5"/>
    <w:multiLevelType w:val="hybridMultilevel"/>
    <w:tmpl w:val="5292FF40"/>
    <w:lvl w:ilvl="0" w:tplc="B8A2AE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23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167"/>
    <w:rsid w:val="000050A5"/>
    <w:rsid w:val="00065748"/>
    <w:rsid w:val="00071CF8"/>
    <w:rsid w:val="00077779"/>
    <w:rsid w:val="000B1C45"/>
    <w:rsid w:val="000C09AE"/>
    <w:rsid w:val="000C2190"/>
    <w:rsid w:val="000C6330"/>
    <w:rsid w:val="00181D55"/>
    <w:rsid w:val="00193CCF"/>
    <w:rsid w:val="001D0B05"/>
    <w:rsid w:val="001D5573"/>
    <w:rsid w:val="00213715"/>
    <w:rsid w:val="00213932"/>
    <w:rsid w:val="002462AC"/>
    <w:rsid w:val="002A223F"/>
    <w:rsid w:val="002B36A9"/>
    <w:rsid w:val="002C78D3"/>
    <w:rsid w:val="002D59D7"/>
    <w:rsid w:val="002E223F"/>
    <w:rsid w:val="002E6658"/>
    <w:rsid w:val="003026B4"/>
    <w:rsid w:val="003042A3"/>
    <w:rsid w:val="00313175"/>
    <w:rsid w:val="00317320"/>
    <w:rsid w:val="003176A6"/>
    <w:rsid w:val="0033529F"/>
    <w:rsid w:val="003A7A96"/>
    <w:rsid w:val="00483ED3"/>
    <w:rsid w:val="00484ADD"/>
    <w:rsid w:val="00485D61"/>
    <w:rsid w:val="00491E6B"/>
    <w:rsid w:val="004A136D"/>
    <w:rsid w:val="004D397C"/>
    <w:rsid w:val="004F7F2E"/>
    <w:rsid w:val="00504D9D"/>
    <w:rsid w:val="00505B0D"/>
    <w:rsid w:val="00506A50"/>
    <w:rsid w:val="00550601"/>
    <w:rsid w:val="00554A85"/>
    <w:rsid w:val="0055774C"/>
    <w:rsid w:val="00590D2A"/>
    <w:rsid w:val="005B7B38"/>
    <w:rsid w:val="005C7583"/>
    <w:rsid w:val="005E5F81"/>
    <w:rsid w:val="00601FE7"/>
    <w:rsid w:val="0060558B"/>
    <w:rsid w:val="006225A8"/>
    <w:rsid w:val="00625E42"/>
    <w:rsid w:val="00655031"/>
    <w:rsid w:val="006A2B05"/>
    <w:rsid w:val="006B4452"/>
    <w:rsid w:val="00732B04"/>
    <w:rsid w:val="00736601"/>
    <w:rsid w:val="00742D2D"/>
    <w:rsid w:val="00774167"/>
    <w:rsid w:val="007F6F30"/>
    <w:rsid w:val="0081671E"/>
    <w:rsid w:val="008242D3"/>
    <w:rsid w:val="00846B61"/>
    <w:rsid w:val="00862578"/>
    <w:rsid w:val="00865361"/>
    <w:rsid w:val="008738B3"/>
    <w:rsid w:val="008A72F8"/>
    <w:rsid w:val="00994384"/>
    <w:rsid w:val="00997058"/>
    <w:rsid w:val="009B6468"/>
    <w:rsid w:val="00A22F4E"/>
    <w:rsid w:val="00A518BB"/>
    <w:rsid w:val="00A82F5C"/>
    <w:rsid w:val="00A92561"/>
    <w:rsid w:val="00AD52FD"/>
    <w:rsid w:val="00B254DF"/>
    <w:rsid w:val="00B32EF3"/>
    <w:rsid w:val="00B407BF"/>
    <w:rsid w:val="00B67DBB"/>
    <w:rsid w:val="00BE4430"/>
    <w:rsid w:val="00BF3EB7"/>
    <w:rsid w:val="00C243B3"/>
    <w:rsid w:val="00C42251"/>
    <w:rsid w:val="00C43A4D"/>
    <w:rsid w:val="00C57286"/>
    <w:rsid w:val="00D80298"/>
    <w:rsid w:val="00DD4B60"/>
    <w:rsid w:val="00E27178"/>
    <w:rsid w:val="00EB450D"/>
    <w:rsid w:val="00ED39C0"/>
    <w:rsid w:val="00ED464F"/>
    <w:rsid w:val="00EE6074"/>
    <w:rsid w:val="00F72D99"/>
    <w:rsid w:val="00F81827"/>
    <w:rsid w:val="00F96164"/>
    <w:rsid w:val="00FC4817"/>
    <w:rsid w:val="00FE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1904"/>
  <w15:chartTrackingRefBased/>
  <w15:docId w15:val="{4B3AAE3E-18AD-4C5F-8169-B089D485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0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53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5361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D39C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D39C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D39C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46B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stops.lt/alytausrajonas/" TargetMode="External"/><Relationship Id="rId21" Type="http://schemas.openxmlformats.org/officeDocument/2006/relationships/hyperlink" Target="https://www.stops.lt/alytausrajonas/" TargetMode="External"/><Relationship Id="rId42" Type="http://schemas.openxmlformats.org/officeDocument/2006/relationships/hyperlink" Target="https://www.stops.lt/alytausrajonas/" TargetMode="External"/><Relationship Id="rId47" Type="http://schemas.openxmlformats.org/officeDocument/2006/relationships/hyperlink" Target="https://www.stops.lt/alytausrajonas/" TargetMode="External"/><Relationship Id="rId63" Type="http://schemas.openxmlformats.org/officeDocument/2006/relationships/hyperlink" Target="https://www.stops.lt/alytausrajonas/" TargetMode="External"/><Relationship Id="rId68" Type="http://schemas.openxmlformats.org/officeDocument/2006/relationships/hyperlink" Target="https://www.stops.lt/alytausrajonas/" TargetMode="External"/><Relationship Id="rId84" Type="http://schemas.openxmlformats.org/officeDocument/2006/relationships/hyperlink" Target="https://www.stops.lt/alytausrajonas/" TargetMode="External"/><Relationship Id="rId89" Type="http://schemas.openxmlformats.org/officeDocument/2006/relationships/hyperlink" Target="https://www.stops.lt/alytausrajonas/" TargetMode="External"/><Relationship Id="rId1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/" TargetMode="External"/><Relationship Id="rId32" Type="http://schemas.openxmlformats.org/officeDocument/2006/relationships/hyperlink" Target="https://www.stops.lt/alytausrajonas/" TargetMode="External"/><Relationship Id="rId37" Type="http://schemas.openxmlformats.org/officeDocument/2006/relationships/hyperlink" Target="https://www.stops.lt/alytausrajonas/" TargetMode="External"/><Relationship Id="rId53" Type="http://schemas.openxmlformats.org/officeDocument/2006/relationships/hyperlink" Target="https://www.stops.lt/alytausrajonas/" TargetMode="External"/><Relationship Id="rId58" Type="http://schemas.openxmlformats.org/officeDocument/2006/relationships/hyperlink" Target="https://www.stops.lt/alytausrajonas/" TargetMode="External"/><Relationship Id="rId74" Type="http://schemas.openxmlformats.org/officeDocument/2006/relationships/hyperlink" Target="https://www.stops.lt/alytausrajonas/" TargetMode="External"/><Relationship Id="rId79" Type="http://schemas.openxmlformats.org/officeDocument/2006/relationships/hyperlink" Target="https://www.stops.lt/alytausrajonas/" TargetMode="External"/><Relationship Id="rId102" Type="http://schemas.openxmlformats.org/officeDocument/2006/relationships/hyperlink" Target="https://m.stops.lt/alytausrajonas" TargetMode="External"/><Relationship Id="rId5" Type="http://schemas.openxmlformats.org/officeDocument/2006/relationships/hyperlink" Target="https://www.stops.lt/alytausrajonas/" TargetMode="External"/><Relationship Id="rId90" Type="http://schemas.openxmlformats.org/officeDocument/2006/relationships/hyperlink" Target="https://www.stops.lt/alytausrajonas/" TargetMode="External"/><Relationship Id="rId95" Type="http://schemas.openxmlformats.org/officeDocument/2006/relationships/hyperlink" Target="https://www.stops.lt/alytausrajonas/" TargetMode="External"/><Relationship Id="rId22" Type="http://schemas.openxmlformats.org/officeDocument/2006/relationships/hyperlink" Target="https://www.stops.lt/alytausrajonas/" TargetMode="External"/><Relationship Id="rId27" Type="http://schemas.openxmlformats.org/officeDocument/2006/relationships/hyperlink" Target="https://www.stops.lt/alytausrajonas/" TargetMode="External"/><Relationship Id="rId43" Type="http://schemas.openxmlformats.org/officeDocument/2006/relationships/hyperlink" Target="https://www.stops.lt/alytausrajonas/" TargetMode="External"/><Relationship Id="rId48" Type="http://schemas.openxmlformats.org/officeDocument/2006/relationships/hyperlink" Target="https://www.stops.lt/alytausrajonas/" TargetMode="External"/><Relationship Id="rId64" Type="http://schemas.openxmlformats.org/officeDocument/2006/relationships/hyperlink" Target="https://www.stops.lt/alytausrajonas/" TargetMode="External"/><Relationship Id="rId69" Type="http://schemas.openxmlformats.org/officeDocument/2006/relationships/hyperlink" Target="https://www.stops.lt/alytausrajonas/" TargetMode="External"/><Relationship Id="rId80" Type="http://schemas.openxmlformats.org/officeDocument/2006/relationships/hyperlink" Target="https://www.stops.lt/alytausrajonas/" TargetMode="External"/><Relationship Id="rId85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www.stops.lt/alytausrajonas/" TargetMode="External"/><Relationship Id="rId17" Type="http://schemas.openxmlformats.org/officeDocument/2006/relationships/hyperlink" Target="https://www.stops.lt/alytausrajonas/" TargetMode="External"/><Relationship Id="rId33" Type="http://schemas.openxmlformats.org/officeDocument/2006/relationships/hyperlink" Target="https://www.stops.lt/alytausrajonas/" TargetMode="External"/><Relationship Id="rId38" Type="http://schemas.openxmlformats.org/officeDocument/2006/relationships/hyperlink" Target="https://www.stops.lt/alytausrajonas/" TargetMode="External"/><Relationship Id="rId59" Type="http://schemas.openxmlformats.org/officeDocument/2006/relationships/hyperlink" Target="https://www.stops.lt/alytausrajonas/" TargetMode="External"/><Relationship Id="rId103" Type="http://schemas.openxmlformats.org/officeDocument/2006/relationships/hyperlink" Target="https://www.autobusubilietai.lt/" TargetMode="External"/><Relationship Id="rId20" Type="http://schemas.openxmlformats.org/officeDocument/2006/relationships/hyperlink" Target="https://www.stops.lt/alytausrajonas/" TargetMode="External"/><Relationship Id="rId41" Type="http://schemas.openxmlformats.org/officeDocument/2006/relationships/hyperlink" Target="https://www.stops.lt/alytausrajonas/" TargetMode="External"/><Relationship Id="rId54" Type="http://schemas.openxmlformats.org/officeDocument/2006/relationships/hyperlink" Target="https://www.stops.lt/alytausrajonas/" TargetMode="External"/><Relationship Id="rId62" Type="http://schemas.openxmlformats.org/officeDocument/2006/relationships/hyperlink" Target="https://www.stops.lt/alytausrajonas/" TargetMode="External"/><Relationship Id="rId70" Type="http://schemas.openxmlformats.org/officeDocument/2006/relationships/hyperlink" Target="https://www.stops.lt/alytausrajonas/" TargetMode="External"/><Relationship Id="rId75" Type="http://schemas.openxmlformats.org/officeDocument/2006/relationships/hyperlink" Target="https://www.stops.lt/alytausrajonas/" TargetMode="External"/><Relationship Id="rId83" Type="http://schemas.openxmlformats.org/officeDocument/2006/relationships/hyperlink" Target="https://www.stops.lt/alytausrajonas/" TargetMode="External"/><Relationship Id="rId88" Type="http://schemas.openxmlformats.org/officeDocument/2006/relationships/hyperlink" Target="https://www.stops.lt/alytausrajonas/" TargetMode="External"/><Relationship Id="rId91" Type="http://schemas.openxmlformats.org/officeDocument/2006/relationships/hyperlink" Target="https://www.stops.lt/alytausrajonas/" TargetMode="External"/><Relationship Id="rId96" Type="http://schemas.openxmlformats.org/officeDocument/2006/relationships/hyperlink" Target="https://www.stops.lt/alytausrajona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tops.lt/alytausrajonas/" TargetMode="External"/><Relationship Id="rId15" Type="http://schemas.openxmlformats.org/officeDocument/2006/relationships/hyperlink" Target="https://www.stops.lt/alytausrajonas/" TargetMode="External"/><Relationship Id="rId23" Type="http://schemas.openxmlformats.org/officeDocument/2006/relationships/hyperlink" Target="https://www.stops.lt/alytausrajonas/" TargetMode="External"/><Relationship Id="rId28" Type="http://schemas.openxmlformats.org/officeDocument/2006/relationships/hyperlink" Target="https://www.stops.lt/alytausrajonas/" TargetMode="External"/><Relationship Id="rId36" Type="http://schemas.openxmlformats.org/officeDocument/2006/relationships/hyperlink" Target="https://www.stops.lt/alytausrajonas/" TargetMode="External"/><Relationship Id="rId49" Type="http://schemas.openxmlformats.org/officeDocument/2006/relationships/hyperlink" Target="https://www.stops.lt/alytausrajonas/" TargetMode="External"/><Relationship Id="rId57" Type="http://schemas.openxmlformats.org/officeDocument/2006/relationships/hyperlink" Target="https://www.stops.lt/alytausrajonas/" TargetMode="External"/><Relationship Id="rId10" Type="http://schemas.openxmlformats.org/officeDocument/2006/relationships/hyperlink" Target="https://www.stops.lt/alytausrajonas/" TargetMode="External"/><Relationship Id="rId31" Type="http://schemas.openxmlformats.org/officeDocument/2006/relationships/hyperlink" Target="https://www.stops.lt/alytausrajonas/" TargetMode="External"/><Relationship Id="rId44" Type="http://schemas.openxmlformats.org/officeDocument/2006/relationships/hyperlink" Target="https://www.stops.lt/alytausrajonas/" TargetMode="External"/><Relationship Id="rId52" Type="http://schemas.openxmlformats.org/officeDocument/2006/relationships/hyperlink" Target="https://www.stops.lt/alytausrajonas/" TargetMode="External"/><Relationship Id="rId60" Type="http://schemas.openxmlformats.org/officeDocument/2006/relationships/hyperlink" Target="https://www.stops.lt/alytausrajonas/" TargetMode="External"/><Relationship Id="rId65" Type="http://schemas.openxmlformats.org/officeDocument/2006/relationships/hyperlink" Target="https://www.stops.lt/alytausrajonas/" TargetMode="External"/><Relationship Id="rId73" Type="http://schemas.openxmlformats.org/officeDocument/2006/relationships/hyperlink" Target="https://www.stops.lt/alytausrajonas/" TargetMode="External"/><Relationship Id="rId78" Type="http://schemas.openxmlformats.org/officeDocument/2006/relationships/hyperlink" Target="https://www.stops.lt/alytausrajonas/" TargetMode="External"/><Relationship Id="rId81" Type="http://schemas.openxmlformats.org/officeDocument/2006/relationships/hyperlink" Target="https://www.stops.lt/alytausrajonas/" TargetMode="External"/><Relationship Id="rId86" Type="http://schemas.openxmlformats.org/officeDocument/2006/relationships/hyperlink" Target="https://www.stops.lt/alytausrajonas/" TargetMode="External"/><Relationship Id="rId94" Type="http://schemas.openxmlformats.org/officeDocument/2006/relationships/hyperlink" Target="https://www.stops.lt/alytausrajonas/" TargetMode="External"/><Relationship Id="rId99" Type="http://schemas.openxmlformats.org/officeDocument/2006/relationships/hyperlink" Target="https://www.stops.lt/alytausrajonas/" TargetMode="External"/><Relationship Id="rId101" Type="http://schemas.openxmlformats.org/officeDocument/2006/relationships/hyperlink" Target="https://www.stops.lt/alytausrajon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www.stops.lt/alytausrajonas/" TargetMode="External"/><Relationship Id="rId18" Type="http://schemas.openxmlformats.org/officeDocument/2006/relationships/hyperlink" Target="https://www.stops.lt/alytausrajonas/" TargetMode="External"/><Relationship Id="rId39" Type="http://schemas.openxmlformats.org/officeDocument/2006/relationships/hyperlink" Target="https://www.stops.lt/alytausrajonas/" TargetMode="External"/><Relationship Id="rId34" Type="http://schemas.openxmlformats.org/officeDocument/2006/relationships/hyperlink" Target="https://www.stops.lt/alytausrajonas/" TargetMode="External"/><Relationship Id="rId50" Type="http://schemas.openxmlformats.org/officeDocument/2006/relationships/hyperlink" Target="https://www.stops.lt/alytausrajonas/" TargetMode="External"/><Relationship Id="rId55" Type="http://schemas.openxmlformats.org/officeDocument/2006/relationships/hyperlink" Target="https://www.stops.lt/alytausrajonas/" TargetMode="External"/><Relationship Id="rId76" Type="http://schemas.openxmlformats.org/officeDocument/2006/relationships/hyperlink" Target="https://www.stops.lt/alytausrajonas/" TargetMode="External"/><Relationship Id="rId97" Type="http://schemas.openxmlformats.org/officeDocument/2006/relationships/hyperlink" Target="https://www.stops.lt/alytausrajonas/" TargetMode="External"/><Relationship Id="rId104" Type="http://schemas.openxmlformats.org/officeDocument/2006/relationships/fontTable" Target="fontTable.xml"/><Relationship Id="rId7" Type="http://schemas.openxmlformats.org/officeDocument/2006/relationships/hyperlink" Target="https://www.stops.lt/alytausrajonas/" TargetMode="External"/><Relationship Id="rId71" Type="http://schemas.openxmlformats.org/officeDocument/2006/relationships/hyperlink" Target="https://www.stops.lt/alytausrajonas/" TargetMode="External"/><Relationship Id="rId92" Type="http://schemas.openxmlformats.org/officeDocument/2006/relationships/hyperlink" Target="https://www.stops.lt/alytausrajonas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stops.lt/alytausrajonas/" TargetMode="External"/><Relationship Id="rId24" Type="http://schemas.openxmlformats.org/officeDocument/2006/relationships/hyperlink" Target="https://www.stops.lt/alytausrajonas/" TargetMode="External"/><Relationship Id="rId40" Type="http://schemas.openxmlformats.org/officeDocument/2006/relationships/hyperlink" Target="https://www.stops.lt/alytausrajonas/" TargetMode="External"/><Relationship Id="rId45" Type="http://schemas.openxmlformats.org/officeDocument/2006/relationships/hyperlink" Target="https://www.stops.lt/alytausrajonas/" TargetMode="External"/><Relationship Id="rId66" Type="http://schemas.openxmlformats.org/officeDocument/2006/relationships/hyperlink" Target="https://www.stops.lt/alytausrajonas/" TargetMode="External"/><Relationship Id="rId87" Type="http://schemas.openxmlformats.org/officeDocument/2006/relationships/hyperlink" Target="https://www.stops.lt/alytausrajonas/" TargetMode="External"/><Relationship Id="rId61" Type="http://schemas.openxmlformats.org/officeDocument/2006/relationships/hyperlink" Target="https://www.stops.lt/alytausrajonas/" TargetMode="External"/><Relationship Id="rId82" Type="http://schemas.openxmlformats.org/officeDocument/2006/relationships/hyperlink" Target="https://www.stops.lt/alytausrajonas/" TargetMode="External"/><Relationship Id="rId19" Type="http://schemas.openxmlformats.org/officeDocument/2006/relationships/hyperlink" Target="https://www.stops.lt/alytausrajonas/" TargetMode="External"/><Relationship Id="rId14" Type="http://schemas.openxmlformats.org/officeDocument/2006/relationships/hyperlink" Target="https://www.stops.lt/alytausrajonas/" TargetMode="External"/><Relationship Id="rId30" Type="http://schemas.openxmlformats.org/officeDocument/2006/relationships/hyperlink" Target="https://www.stops.lt/alytausrajonas/" TargetMode="External"/><Relationship Id="rId35" Type="http://schemas.openxmlformats.org/officeDocument/2006/relationships/hyperlink" Target="https://www.stops.lt/alytausrajonas/" TargetMode="External"/><Relationship Id="rId56" Type="http://schemas.openxmlformats.org/officeDocument/2006/relationships/hyperlink" Target="https://www.stops.lt/alytausrajonas/" TargetMode="External"/><Relationship Id="rId77" Type="http://schemas.openxmlformats.org/officeDocument/2006/relationships/hyperlink" Target="https://www.stops.lt/alytausrajonas/" TargetMode="External"/><Relationship Id="rId100" Type="http://schemas.openxmlformats.org/officeDocument/2006/relationships/hyperlink" Target="mailto:transportas@arsa.lt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s://www.stops.lt/alytausrajonas/" TargetMode="External"/><Relationship Id="rId51" Type="http://schemas.openxmlformats.org/officeDocument/2006/relationships/hyperlink" Target="https://www.stops.lt/alytausrajonas/" TargetMode="External"/><Relationship Id="rId72" Type="http://schemas.openxmlformats.org/officeDocument/2006/relationships/hyperlink" Target="https://www.stops.lt/alytausrajonas/" TargetMode="External"/><Relationship Id="rId93" Type="http://schemas.openxmlformats.org/officeDocument/2006/relationships/hyperlink" Target="https://www.stops.lt/alytausrajonas/" TargetMode="External"/><Relationship Id="rId98" Type="http://schemas.openxmlformats.org/officeDocument/2006/relationships/hyperlink" Target="https://www.stops.lt/alytausrajonas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stops.lt/alytausrajonas/" TargetMode="External"/><Relationship Id="rId46" Type="http://schemas.openxmlformats.org/officeDocument/2006/relationships/hyperlink" Target="https://www.stops.lt/alytausrajonas/" TargetMode="External"/><Relationship Id="rId67" Type="http://schemas.openxmlformats.org/officeDocument/2006/relationships/hyperlink" Target="https://www.stops.lt/alytausrajona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8433</TotalTime>
  <Pages>2</Pages>
  <Words>7506</Words>
  <Characters>4279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58</cp:revision>
  <cp:lastPrinted>2025-03-21T09:17:00Z</cp:lastPrinted>
  <dcterms:created xsi:type="dcterms:W3CDTF">2024-09-04T19:27:00Z</dcterms:created>
  <dcterms:modified xsi:type="dcterms:W3CDTF">2025-03-21T09:18:00Z</dcterms:modified>
</cp:coreProperties>
</file>